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BDBE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C4E8C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E5845F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AA8ED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C42D13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1A8FE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DA153E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91C8B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E94EAE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FFF4B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333867" w14:textId="77777777" w:rsidR="0015091C" w:rsidRDefault="0015091C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2DB01" w14:textId="7F2D0FD7" w:rsidR="00320782" w:rsidRDefault="0015091C" w:rsidP="0015091C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21 декабря 2023 года № 1590</w:t>
      </w:r>
    </w:p>
    <w:p w14:paraId="6B152B9E" w14:textId="26374A48" w:rsidR="008A5794" w:rsidRDefault="008A5794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2965A1" w14:textId="77777777" w:rsidR="008A5794" w:rsidRPr="005F7B5B" w:rsidRDefault="008A5794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1BA10" w14:textId="7F277494" w:rsidR="008A5794" w:rsidRDefault="00320782" w:rsidP="008A579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 w:rsidR="0015091C"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70835B9F" w14:textId="77777777" w:rsidR="008A5794" w:rsidRDefault="00320782" w:rsidP="008A579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2A2895F3" w14:textId="603BC863" w:rsidR="00320782" w:rsidRDefault="00320782" w:rsidP="008A579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 xml:space="preserve">от </w:t>
      </w:r>
      <w:r w:rsidRPr="00B455E0">
        <w:rPr>
          <w:rFonts w:ascii="Times New Roman" w:hAnsi="Times New Roman"/>
          <w:b/>
          <w:sz w:val="28"/>
          <w:szCs w:val="28"/>
        </w:rPr>
        <w:t>17 июля 2018 года № 608</w:t>
      </w:r>
    </w:p>
    <w:p w14:paraId="720D43FF" w14:textId="7A5EE4E9" w:rsidR="00320782" w:rsidRDefault="00320782" w:rsidP="00320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80AC1E" w14:textId="77777777" w:rsidR="008A5794" w:rsidRPr="005F7B5B" w:rsidRDefault="008A5794" w:rsidP="00320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2B396C" w14:textId="77777777" w:rsidR="00FC52F1" w:rsidRDefault="00320782" w:rsidP="00FC5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</w:t>
      </w:r>
      <w:r w:rsidRPr="005F7B5B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254B8D6E" w14:textId="45D2265D" w:rsidR="00320782" w:rsidRPr="001D6BC0" w:rsidRDefault="00320782" w:rsidP="00FC52F1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7B5B">
        <w:rPr>
          <w:rFonts w:ascii="Times New Roman" w:hAnsi="Times New Roman"/>
          <w:sz w:val="28"/>
          <w:szCs w:val="28"/>
        </w:rPr>
        <w:t>1.Внести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</w:t>
      </w:r>
      <w:r w:rsidRPr="00CD1B56">
        <w:rPr>
          <w:rFonts w:ascii="Times New Roman" w:hAnsi="Times New Roman"/>
          <w:sz w:val="28"/>
          <w:szCs w:val="28"/>
        </w:rPr>
        <w:t xml:space="preserve">Саратовской области от </w:t>
      </w:r>
      <w:r>
        <w:rPr>
          <w:rFonts w:ascii="Times New Roman" w:hAnsi="Times New Roman"/>
          <w:sz w:val="28"/>
          <w:szCs w:val="28"/>
        </w:rPr>
        <w:t>17 июля 2018 года № 608</w:t>
      </w:r>
      <w:r w:rsidRPr="005945D1">
        <w:rPr>
          <w:rFonts w:ascii="Times New Roman" w:hAnsi="Times New Roman"/>
          <w:sz w:val="28"/>
          <w:szCs w:val="28"/>
        </w:rPr>
        <w:t xml:space="preserve"> «</w:t>
      </w:r>
      <w:r w:rsidRPr="00B455E0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«Заключение соглашений о перераспределении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земель и (или) земельных участков, находящихся</w:t>
      </w:r>
      <w:r w:rsidR="003E235E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в муниципальной собственности, или земель и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(или) земельных участков, государственная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собственность на которые не разграничена,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и земельных участков, находящихся в частной</w:t>
      </w:r>
      <w:r w:rsidR="003E235E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собственности»</w:t>
      </w:r>
      <w:r w:rsidR="00FC52F1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>следующ</w:t>
      </w:r>
      <w:r w:rsidR="008A5794">
        <w:rPr>
          <w:rFonts w:ascii="Times New Roman" w:hAnsi="Times New Roman"/>
          <w:sz w:val="28"/>
          <w:szCs w:val="28"/>
        </w:rPr>
        <w:t>и</w:t>
      </w:r>
      <w:r w:rsidRPr="005F7B5B">
        <w:rPr>
          <w:rFonts w:ascii="Times New Roman" w:hAnsi="Times New Roman"/>
          <w:sz w:val="28"/>
          <w:szCs w:val="28"/>
        </w:rPr>
        <w:t>е изменени</w:t>
      </w:r>
      <w:r w:rsidR="008A5794">
        <w:rPr>
          <w:rFonts w:ascii="Times New Roman" w:hAnsi="Times New Roman"/>
          <w:sz w:val="28"/>
          <w:szCs w:val="28"/>
        </w:rPr>
        <w:t>я</w:t>
      </w:r>
      <w:r w:rsidRPr="005F7B5B">
        <w:rPr>
          <w:rFonts w:ascii="Times New Roman" w:hAnsi="Times New Roman"/>
          <w:sz w:val="28"/>
          <w:szCs w:val="28"/>
        </w:rPr>
        <w:t>:</w:t>
      </w:r>
    </w:p>
    <w:p w14:paraId="5E7D8056" w14:textId="77777777" w:rsidR="001D6CC3" w:rsidRDefault="00320782" w:rsidP="0015091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FB1591C" w14:textId="77777777" w:rsidR="001D6CC3" w:rsidRDefault="001D6CC3" w:rsidP="00150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CC3">
        <w:rPr>
          <w:rFonts w:ascii="Times New Roman" w:hAnsi="Times New Roman"/>
          <w:sz w:val="28"/>
          <w:szCs w:val="28"/>
        </w:rPr>
        <w:t>в разделе «II.Стандарт предоставления муниципальной услуги»:</w:t>
      </w:r>
    </w:p>
    <w:p w14:paraId="21B42FEF" w14:textId="77777777" w:rsidR="001D6CC3" w:rsidRDefault="001D6CC3" w:rsidP="0015091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пункт 2.4.1. исключить;</w:t>
      </w:r>
    </w:p>
    <w:p w14:paraId="189FB679" w14:textId="77777777" w:rsidR="001D6CC3" w:rsidRDefault="001D6CC3" w:rsidP="0015091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пункты 2.4.2., 2.4.3 и 2.4.4. считать пунктами 2.4.1., 2.4.2. и 2.4.3. соответственно;</w:t>
      </w:r>
    </w:p>
    <w:p w14:paraId="422800D8" w14:textId="77777777" w:rsidR="004E321F" w:rsidRDefault="004E321F" w:rsidP="0015091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пункт 2.6. изложить в следующей редакции:</w:t>
      </w:r>
    </w:p>
    <w:p w14:paraId="13B543DA" w14:textId="77777777" w:rsidR="004E321F" w:rsidRPr="002F07A8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</w:t>
      </w:r>
      <w:r w:rsidRPr="002F07A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F8AC75" w14:textId="27B059C3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.1.Заявление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приложениям №</w:t>
      </w:r>
      <w:r w:rsidRPr="002F07A8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07A8">
        <w:rPr>
          <w:rFonts w:ascii="Times New Roman" w:hAnsi="Times New Roman" w:cs="Times New Roman"/>
          <w:sz w:val="28"/>
          <w:szCs w:val="28"/>
        </w:rPr>
        <w:t xml:space="preserve"> 3</w:t>
      </w:r>
      <w:r w:rsidR="000964E5">
        <w:rPr>
          <w:rFonts w:ascii="Times New Roman" w:hAnsi="Times New Roman" w:cs="Times New Roman"/>
          <w:sz w:val="28"/>
          <w:szCs w:val="28"/>
        </w:rPr>
        <w:t xml:space="preserve"> и № 4</w:t>
      </w:r>
      <w:r w:rsidRPr="002F0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E321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7DFCC90F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14:paraId="65BA4C5E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37109F2C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в личном кабинете на ЕПГУ;</w:t>
      </w:r>
    </w:p>
    <w:p w14:paraId="13B7197A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</w:p>
    <w:p w14:paraId="72592386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 xml:space="preserve">документа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E321F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14:paraId="60B4D373" w14:textId="02BEECED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.2.Документ, удостоверяющий личность заявителя, представителя.</w:t>
      </w:r>
    </w:p>
    <w:p w14:paraId="1420C1B7" w14:textId="77777777" w:rsid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14:paraId="47B44247" w14:textId="77777777" w:rsid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14:paraId="695F6B7E" w14:textId="77777777" w:rsid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представителя,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14:paraId="0CABA87A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Документ,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подтверждающий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полномочия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представителя,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выданный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14:paraId="306B12C8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Документ,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подтверждающий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полномочия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представителя,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выданный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14:paraId="16BC60EB" w14:textId="7193E69C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.3.Схема расположения земельного участка (если отсутствует проект</w:t>
      </w:r>
    </w:p>
    <w:p w14:paraId="53DEDE2D" w14:textId="77777777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14:paraId="27FE5724" w14:textId="5202D673" w:rsidR="004E321F" w:rsidRPr="004E321F" w:rsidRDefault="004E321F" w:rsidP="00AF3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.4.Согласие землепользователей, землевладельцев, арендаторов на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AF3073">
        <w:rPr>
          <w:rFonts w:ascii="Times New Roman" w:hAnsi="Times New Roman" w:cs="Times New Roman"/>
          <w:sz w:val="28"/>
          <w:szCs w:val="28"/>
        </w:rPr>
        <w:t xml:space="preserve">. </w:t>
      </w:r>
      <w:r w:rsidRPr="004E321F">
        <w:rPr>
          <w:rFonts w:ascii="Times New Roman" w:hAnsi="Times New Roman" w:cs="Times New Roman"/>
          <w:sz w:val="28"/>
          <w:szCs w:val="28"/>
        </w:rPr>
        <w:t>В случае, если права собственности на исходные земельные участки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ограничены, требуется представить согласие землепользователей, землевладельцев,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арендаторов на перераспределение земельных участков.</w:t>
      </w:r>
    </w:p>
    <w:p w14:paraId="6361BE0B" w14:textId="51E9DA36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.5.Согласие залогодержателя на перераспределение земельных участков.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14:paraId="37C48E27" w14:textId="13651AB1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.6.Правоустанавливающий документ на земельный участок (в случае, если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право собственности не зарегистрировано в Едином государственном реестре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недвижимости).</w:t>
      </w:r>
    </w:p>
    <w:p w14:paraId="0A8E4610" w14:textId="28BDC04F" w:rsidR="004E321F" w:rsidRP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.7.Заверенный перевод на русский язык документов о государственной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  <w:r w:rsidR="0018367B">
        <w:rPr>
          <w:rFonts w:ascii="Times New Roman" w:hAnsi="Times New Roman" w:cs="Times New Roman"/>
          <w:sz w:val="28"/>
          <w:szCs w:val="28"/>
        </w:rPr>
        <w:t>.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 случае, если заявителем является иностранное юридическое лицо,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необходимо представить заверенный перевод на русский язык документов о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регистрации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юридического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лица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в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соответствии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с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14:paraId="0F2289C4" w14:textId="12875F88" w:rsidR="004E321F" w:rsidRDefault="004E321F" w:rsidP="004E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1F">
        <w:rPr>
          <w:rFonts w:ascii="Times New Roman" w:hAnsi="Times New Roman" w:cs="Times New Roman"/>
          <w:sz w:val="28"/>
          <w:szCs w:val="28"/>
        </w:rPr>
        <w:t>2.</w:t>
      </w:r>
      <w:r w:rsidR="00AF3073">
        <w:rPr>
          <w:rFonts w:ascii="Times New Roman" w:hAnsi="Times New Roman" w:cs="Times New Roman"/>
          <w:sz w:val="28"/>
          <w:szCs w:val="28"/>
        </w:rPr>
        <w:t>6</w:t>
      </w:r>
      <w:r w:rsidRPr="004E321F">
        <w:rPr>
          <w:rFonts w:ascii="Times New Roman" w:hAnsi="Times New Roman" w:cs="Times New Roman"/>
          <w:sz w:val="28"/>
          <w:szCs w:val="28"/>
        </w:rPr>
        <w:t>.8.Выписка из Единого государственного реестра недвижимости о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земельном участке, образуемом в результате перераспределения (предоставляется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после государственного кадастрового учета земельного участка, образуемого в</w:t>
      </w:r>
      <w:r w:rsidR="00AF3073">
        <w:rPr>
          <w:rFonts w:ascii="Times New Roman" w:hAnsi="Times New Roman" w:cs="Times New Roman"/>
          <w:sz w:val="28"/>
          <w:szCs w:val="28"/>
        </w:rPr>
        <w:t xml:space="preserve"> </w:t>
      </w:r>
      <w:r w:rsidRPr="004E321F">
        <w:rPr>
          <w:rFonts w:ascii="Times New Roman" w:hAnsi="Times New Roman" w:cs="Times New Roman"/>
          <w:sz w:val="28"/>
          <w:szCs w:val="28"/>
        </w:rPr>
        <w:t>результате перераспределения).</w:t>
      </w:r>
      <w:r w:rsidR="00AF3073">
        <w:rPr>
          <w:rFonts w:ascii="Times New Roman" w:hAnsi="Times New Roman" w:cs="Times New Roman"/>
          <w:sz w:val="28"/>
          <w:szCs w:val="28"/>
        </w:rPr>
        <w:t>»</w:t>
      </w:r>
    </w:p>
    <w:p w14:paraId="3B0BCF4A" w14:textId="77777777" w:rsidR="00AF3073" w:rsidRDefault="00AF3073" w:rsidP="00AF3073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пункт 2.7. изложить в следующей редакции:</w:t>
      </w:r>
    </w:p>
    <w:p w14:paraId="4F1C0E5E" w14:textId="77777777" w:rsidR="00AF3073" w:rsidRPr="00117612" w:rsidRDefault="00AF3073" w:rsidP="00AF3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«2.7.</w:t>
      </w:r>
      <w:r w:rsidRPr="00117612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14:paraId="026006BE" w14:textId="6E68AD29" w:rsidR="00AF3073" w:rsidRPr="00AF3073" w:rsidRDefault="00AF3073" w:rsidP="00AF307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3073">
        <w:rPr>
          <w:rFonts w:ascii="Times New Roman" w:eastAsia="Calibri" w:hAnsi="Times New Roman"/>
          <w:sz w:val="28"/>
          <w:szCs w:val="28"/>
          <w:lang w:eastAsia="en-US"/>
        </w:rPr>
        <w:t>2.7.1.Выписка из Единого государственного реестра юридических лиц,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F3073">
        <w:rPr>
          <w:rFonts w:ascii="Times New Roman" w:eastAsia="Calibri" w:hAnsi="Times New Roman"/>
          <w:sz w:val="28"/>
          <w:szCs w:val="28"/>
          <w:lang w:eastAsia="en-US"/>
        </w:rPr>
        <w:t>случае подачи заявления юридическим лицом;</w:t>
      </w:r>
    </w:p>
    <w:p w14:paraId="38EF4B4A" w14:textId="40C7E60C" w:rsidR="00AF3073" w:rsidRPr="00AF3073" w:rsidRDefault="00AF3073" w:rsidP="00AF307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3073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F3073">
        <w:rPr>
          <w:rFonts w:ascii="Times New Roman" w:eastAsia="Calibri" w:hAnsi="Times New Roman"/>
          <w:sz w:val="28"/>
          <w:szCs w:val="28"/>
          <w:lang w:eastAsia="en-US"/>
        </w:rPr>
        <w:t>.2.Выписка из Единого государственного реестра индивидуальных</w:t>
      </w:r>
    </w:p>
    <w:p w14:paraId="4F282C6D" w14:textId="77777777" w:rsidR="00AF3073" w:rsidRPr="00AF3073" w:rsidRDefault="00AF3073" w:rsidP="00AF30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3073">
        <w:rPr>
          <w:rFonts w:ascii="Times New Roman" w:eastAsia="Calibri" w:hAnsi="Times New Roman"/>
          <w:sz w:val="28"/>
          <w:szCs w:val="28"/>
          <w:lang w:eastAsia="en-US"/>
        </w:rPr>
        <w:t>предпринимателей, в случае подачи заявления индивидуальным предпринимателем;</w:t>
      </w:r>
    </w:p>
    <w:p w14:paraId="533D3A92" w14:textId="4FD1206B" w:rsidR="00AF3073" w:rsidRDefault="00AF3073" w:rsidP="00AF307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AF3073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F3073">
        <w:rPr>
          <w:rFonts w:ascii="Times New Roman" w:eastAsia="Calibri" w:hAnsi="Times New Roman"/>
          <w:sz w:val="28"/>
          <w:szCs w:val="28"/>
          <w:lang w:eastAsia="en-US"/>
        </w:rPr>
        <w:t>.3.Выписка из Единого государственного реестра недвижимости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F3073">
        <w:rPr>
          <w:rFonts w:ascii="Times New Roman" w:eastAsia="Calibri" w:hAnsi="Times New Roman"/>
          <w:sz w:val="28"/>
          <w:szCs w:val="28"/>
          <w:lang w:eastAsia="en-US"/>
        </w:rPr>
        <w:t>отношении земельного участка.</w:t>
      </w:r>
      <w:r w:rsidR="00EC5EFF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14:paraId="6EFCDF3C" w14:textId="77777777" w:rsidR="0018367B" w:rsidRDefault="0018367B" w:rsidP="0018367B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пункт 2.9. изложить в следующей редакции:</w:t>
      </w:r>
    </w:p>
    <w:p w14:paraId="760CE5B9" w14:textId="77777777" w:rsidR="0018367B" w:rsidRPr="005C7619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</w:t>
      </w:r>
      <w:r w:rsidRPr="005C7619">
        <w:rPr>
          <w:rFonts w:ascii="Times New Roman" w:hAnsi="Times New Roman"/>
          <w:sz w:val="28"/>
          <w:szCs w:val="28"/>
        </w:rPr>
        <w:t>Исчерпывающий перечень оснований для отказа заявителю в приеме документов:</w:t>
      </w:r>
    </w:p>
    <w:p w14:paraId="67D5DDD2" w14:textId="24D57C58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 xml:space="preserve">.1.Заявление подано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18367B">
        <w:rPr>
          <w:rFonts w:ascii="Times New Roman" w:hAnsi="Times New Roman"/>
          <w:sz w:val="28"/>
          <w:szCs w:val="28"/>
        </w:rPr>
        <w:t>, в полномочия котор</w:t>
      </w:r>
      <w:r>
        <w:rPr>
          <w:rFonts w:ascii="Times New Roman" w:hAnsi="Times New Roman"/>
          <w:sz w:val="28"/>
          <w:szCs w:val="28"/>
        </w:rPr>
        <w:t>ой</w:t>
      </w:r>
      <w:r w:rsidRPr="0018367B">
        <w:rPr>
          <w:rFonts w:ascii="Times New Roman" w:hAnsi="Times New Roman"/>
          <w:sz w:val="28"/>
          <w:szCs w:val="28"/>
        </w:rPr>
        <w:t xml:space="preserve"> не входит предоставление услуги;</w:t>
      </w:r>
    </w:p>
    <w:p w14:paraId="12ABA59F" w14:textId="2D0FFCC9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.2.В запросе отсутствуют сведения, необходимые для оказания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предусмотренные требованиями пункта 2 статьи 39.29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Российской Федерации (далее – ЗК РФ);</w:t>
      </w:r>
    </w:p>
    <w:p w14:paraId="5DFD808E" w14:textId="23093C12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.3.К заявлению не приложены документы, предусмотренные пунктом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статьи 39.29 ЗК РФ;</w:t>
      </w:r>
    </w:p>
    <w:p w14:paraId="61399F7A" w14:textId="34525322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.4.Представленные документы утратили силу на момент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заявителя с заявлением о предоставлении услуги (документ, удостоверяющий</w:t>
      </w:r>
    </w:p>
    <w:p w14:paraId="7AA7E7A1" w14:textId="77777777" w:rsidR="0018367B" w:rsidRPr="0018367B" w:rsidRDefault="0018367B" w:rsidP="0018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 xml:space="preserve">личность;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случае обращения за предоставлением услуги указанным лицом);</w:t>
      </w:r>
    </w:p>
    <w:p w14:paraId="166E034D" w14:textId="554C1BF6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.5.Представленные документы содержат подчистки и исправления 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14:paraId="15816589" w14:textId="63D999B0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.6.Представленные в электронном виде документы содержат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14:paraId="2020F3F7" w14:textId="2DE9CF4D" w:rsidR="0018367B" w:rsidRPr="0018367B" w:rsidRDefault="0018367B" w:rsidP="0018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 w:rsidR="007E70C1"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.7.Заявление и документы, необходимые для предоставления услуги,</w:t>
      </w:r>
      <w:r w:rsidR="007E70C1">
        <w:rPr>
          <w:rFonts w:ascii="Times New Roman" w:hAnsi="Times New Roman"/>
          <w:sz w:val="28"/>
          <w:szCs w:val="28"/>
        </w:rPr>
        <w:t xml:space="preserve"> </w:t>
      </w:r>
      <w:r w:rsidRPr="0018367B">
        <w:rPr>
          <w:rFonts w:ascii="Times New Roman" w:hAnsi="Times New Roman"/>
          <w:sz w:val="28"/>
          <w:szCs w:val="28"/>
        </w:rPr>
        <w:t>поданы в электронной форме с нарушением установленных требований;</w:t>
      </w:r>
    </w:p>
    <w:p w14:paraId="2B3C113D" w14:textId="3571BF1C" w:rsidR="007E70C1" w:rsidRPr="007E70C1" w:rsidRDefault="0018367B" w:rsidP="007E70C1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18367B">
        <w:rPr>
          <w:rFonts w:ascii="Times New Roman" w:hAnsi="Times New Roman"/>
          <w:sz w:val="28"/>
          <w:szCs w:val="28"/>
        </w:rPr>
        <w:t>2.</w:t>
      </w:r>
      <w:r w:rsidR="007E70C1">
        <w:rPr>
          <w:rFonts w:ascii="Times New Roman" w:hAnsi="Times New Roman"/>
          <w:sz w:val="28"/>
          <w:szCs w:val="28"/>
        </w:rPr>
        <w:t>9</w:t>
      </w:r>
      <w:r w:rsidRPr="0018367B">
        <w:rPr>
          <w:rFonts w:ascii="Times New Roman" w:hAnsi="Times New Roman"/>
          <w:sz w:val="28"/>
          <w:szCs w:val="28"/>
        </w:rPr>
        <w:t>.8.</w:t>
      </w:r>
      <w:bookmarkStart w:id="0" w:name="_GoBack"/>
      <w:bookmarkEnd w:id="0"/>
      <w:r w:rsidRPr="0018367B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</w:t>
      </w:r>
      <w:r w:rsidR="007E70C1">
        <w:rPr>
          <w:rFonts w:ascii="Times New Roman" w:hAnsi="Times New Roman"/>
          <w:sz w:val="28"/>
          <w:szCs w:val="28"/>
        </w:rPr>
        <w:t xml:space="preserve"> </w:t>
      </w:r>
      <w:r w:rsidR="007E70C1"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закона от 6 апреля 2011 г</w:t>
      </w:r>
      <w:r w:rsidR="008A579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ода</w:t>
      </w:r>
      <w:r w:rsidR="007E70C1"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№ 63-ФЗ «Об электронной подписи» условий признания</w:t>
      </w:r>
      <w:r w:rsid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7E70C1"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действительности усиленной квалифицированной электронной подписи;</w:t>
      </w:r>
    </w:p>
    <w:p w14:paraId="3A6E2814" w14:textId="1FB85B95" w:rsidR="007E70C1" w:rsidRPr="007E70C1" w:rsidRDefault="007E70C1" w:rsidP="007E70C1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9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.9.Наличие противоречивых сведений в заявлении и приложенных к нему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документах;</w:t>
      </w:r>
    </w:p>
    <w:p w14:paraId="2F0455B8" w14:textId="3B974653" w:rsidR="007E70C1" w:rsidRPr="007E70C1" w:rsidRDefault="007E70C1" w:rsidP="007E70C1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9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.10.Документы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заверены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порядке,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предусмотренном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(документ,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подтверждающий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полномочия, заверенный перевод на русский язык документов о регистрации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юридического лица в иностранном государстве).</w:t>
      </w:r>
    </w:p>
    <w:p w14:paraId="54592E23" w14:textId="77777777" w:rsidR="007E70C1" w:rsidRPr="007E70C1" w:rsidRDefault="007E70C1" w:rsidP="007E70C1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Решение об отказе в приеме документов, необходимых для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предоставления муниципальной услуги, по форме, приведенной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 приложении № 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5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к настоящему Административному регламенту, направляется в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личный кабинет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>Заявителя на ЕПГУ не позднее первого рабочего дня, следующего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 днем подачи заявления.</w:t>
      </w:r>
    </w:p>
    <w:p w14:paraId="7C4BDAB0" w14:textId="77777777" w:rsidR="004E321F" w:rsidRDefault="007E70C1" w:rsidP="000964E5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Отказ в приеме документов, необходимых для предоставления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муниципальной услуги, не препятствует повторному обращению</w:t>
      </w:r>
      <w:r w:rsidR="003D105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E70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Заявителя за предоставлением муниципальной услуги.</w:t>
      </w:r>
      <w:r w:rsidR="000964E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»;</w:t>
      </w:r>
    </w:p>
    <w:p w14:paraId="05119A50" w14:textId="77777777" w:rsidR="003C59C7" w:rsidRDefault="003C59C7" w:rsidP="000964E5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пункт 2.11. дополнить подпунктами 15),16),17),18) и 19) следующего содержания:</w:t>
      </w:r>
    </w:p>
    <w:p w14:paraId="0F5992A8" w14:textId="77777777" w:rsidR="003C59C7" w:rsidRDefault="003C59C7" w:rsidP="003C59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59C7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15) н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>есоответствие схемы расположения земельного участка ее форме,</w:t>
      </w:r>
      <w:r>
        <w:t xml:space="preserve"> 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 xml:space="preserve">формату или требованиям к ее подготовке, которые установлены в соответствии с пунктом 12 статьи 11.10 ЗК РФ; 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14:paraId="7A5BF538" w14:textId="77777777" w:rsidR="003C59C7" w:rsidRDefault="003C59C7" w:rsidP="003C59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16) п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34DB5C68" w14:textId="77777777" w:rsidR="003C59C7" w:rsidRDefault="003C59C7" w:rsidP="003C59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17) п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</w:t>
      </w:r>
      <w:r>
        <w:rPr>
          <w:rFonts w:ascii="Times New Roman" w:eastAsia="Calibri" w:hAnsi="Times New Roman"/>
          <w:sz w:val="28"/>
          <w:szCs w:val="28"/>
          <w:lang w:eastAsia="en-US"/>
        </w:rPr>
        <w:t>дной территории;</w:t>
      </w:r>
    </w:p>
    <w:p w14:paraId="5E74CD62" w14:textId="77777777" w:rsidR="003C59C7" w:rsidRDefault="003C59C7" w:rsidP="003C59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18)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 xml:space="preserve">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 </w:t>
      </w:r>
    </w:p>
    <w:p w14:paraId="41F80D01" w14:textId="77777777" w:rsidR="003C59C7" w:rsidRPr="003C59C7" w:rsidRDefault="003C59C7" w:rsidP="003C59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19) п</w:t>
      </w:r>
      <w:r w:rsidRPr="003C59C7">
        <w:rPr>
          <w:rFonts w:ascii="Times New Roman" w:eastAsia="Calibri" w:hAnsi="Times New Roman"/>
          <w:sz w:val="28"/>
          <w:szCs w:val="28"/>
          <w:lang w:eastAsia="en-US"/>
        </w:rPr>
        <w:t>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14:paraId="6417C87C" w14:textId="77777777" w:rsidR="002706C0" w:rsidRDefault="00320782" w:rsidP="001D6CC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</w:t>
      </w:r>
      <w:r w:rsidR="001D6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0782">
        <w:rPr>
          <w:rFonts w:ascii="Times New Roman" w:hAnsi="Times New Roman"/>
          <w:color w:val="000000"/>
          <w:sz w:val="28"/>
          <w:szCs w:val="28"/>
        </w:rPr>
        <w:t>«</w:t>
      </w:r>
      <w:r w:rsidRPr="00320782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320782">
        <w:rPr>
          <w:rFonts w:ascii="Times New Roman" w:eastAsia="Calibri" w:hAnsi="Times New Roman"/>
          <w:sz w:val="28"/>
          <w:szCs w:val="28"/>
          <w:lang w:eastAsia="en-US"/>
        </w:rPr>
        <w:t>.Состав,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Pr="0008314B">
        <w:rPr>
          <w:rFonts w:ascii="Times New Roman" w:hAnsi="Times New Roman"/>
          <w:bCs/>
          <w:color w:val="000000"/>
          <w:sz w:val="28"/>
          <w:szCs w:val="28"/>
        </w:rPr>
        <w:t xml:space="preserve">» в подразделе «Прием и регистрация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и документов</w:t>
      </w:r>
      <w:r w:rsidRPr="0008314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1D6C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F73372D" w14:textId="77777777" w:rsidR="002706C0" w:rsidRDefault="002706C0" w:rsidP="001D6CC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пункте 3.1. абзац шестой изложить в следующей редакции:</w:t>
      </w:r>
    </w:p>
    <w:p w14:paraId="0218BC67" w14:textId="77777777" w:rsidR="002706C0" w:rsidRPr="002706C0" w:rsidRDefault="002706C0" w:rsidP="002706C0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2706C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«Подготовка проекта соглашения и заключение соглашения о перераспределении земель и (или) земельных участков, находящихся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2706C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 муниципальной собственности, а также земельных участков государственная собственность на которые не разграничена,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2706C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 земельных участков, находящихся в частной собственности»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14:paraId="0A00630F" w14:textId="77777777" w:rsidR="00320782" w:rsidRPr="001D6CC3" w:rsidRDefault="00A13A64" w:rsidP="001D6CC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пункт 3.4</w:t>
      </w:r>
      <w:r w:rsidR="001D6CC3">
        <w:rPr>
          <w:rFonts w:ascii="Times New Roman" w:hAnsi="Times New Roman"/>
          <w:sz w:val="28"/>
          <w:szCs w:val="28"/>
        </w:rPr>
        <w:t xml:space="preserve"> </w:t>
      </w:r>
      <w:r w:rsidR="00320782">
        <w:rPr>
          <w:rFonts w:ascii="Times New Roman" w:hAnsi="Times New Roman"/>
          <w:sz w:val="28"/>
          <w:szCs w:val="28"/>
        </w:rPr>
        <w:t>дополнить  абзацем  6 следующего содержания:</w:t>
      </w:r>
    </w:p>
    <w:p w14:paraId="4BE4ED4C" w14:textId="3F286DC8" w:rsidR="00320782" w:rsidRDefault="00320782" w:rsidP="0032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CF">
        <w:rPr>
          <w:rFonts w:ascii="Times New Roman" w:hAnsi="Times New Roman"/>
          <w:sz w:val="28"/>
          <w:szCs w:val="28"/>
        </w:rPr>
        <w:t>«</w:t>
      </w:r>
      <w:r w:rsidRPr="001365C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Специалист, уполномоченный на прием документов, обеспечивает направление в личный кабинет заявителя на едином портале сведений о ходе </w:t>
      </w:r>
      <w:r w:rsidRPr="001365C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>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>»</w:t>
      </w:r>
      <w:r w:rsidR="008A5794">
        <w:rPr>
          <w:rFonts w:ascii="Times New Roman" w:hAnsi="Times New Roman"/>
          <w:sz w:val="28"/>
          <w:szCs w:val="28"/>
        </w:rPr>
        <w:t>.</w:t>
      </w:r>
    </w:p>
    <w:p w14:paraId="7BE9EA51" w14:textId="77777777" w:rsidR="00320782" w:rsidRDefault="00320782" w:rsidP="00320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</w:t>
      </w:r>
      <w:r w:rsidR="00C4772C">
        <w:rPr>
          <w:rFonts w:ascii="Times New Roman" w:hAnsi="Times New Roman"/>
          <w:sz w:val="28"/>
          <w:szCs w:val="28"/>
        </w:rPr>
        <w:t>тоящее постановление, разместив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7CF2999" w14:textId="77777777" w:rsidR="00320782" w:rsidRDefault="00320782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17BBC4E" w14:textId="5457BCE9" w:rsidR="00C4772C" w:rsidRDefault="00C4772C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F71175" w14:textId="55659509" w:rsidR="008A5794" w:rsidRDefault="008A5794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136AD0" w14:textId="77777777" w:rsidR="008A5794" w:rsidRPr="00C4772C" w:rsidRDefault="008A5794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BC480C" w14:textId="77777777" w:rsidR="008A5794" w:rsidRDefault="008A5794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5DFD18BF" w14:textId="77777777" w:rsidR="008A5794" w:rsidRDefault="008A5794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211E5A7E" w14:textId="0E417CA4" w:rsidR="00071F9E" w:rsidRPr="00C4772C" w:rsidRDefault="008A5794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А.А.Цуприков</w:t>
      </w:r>
    </w:p>
    <w:sectPr w:rsidR="00071F9E" w:rsidRPr="00C4772C" w:rsidSect="00FC52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C8A"/>
    <w:rsid w:val="000964E5"/>
    <w:rsid w:val="0015091C"/>
    <w:rsid w:val="0018367B"/>
    <w:rsid w:val="001D6CC3"/>
    <w:rsid w:val="002706C0"/>
    <w:rsid w:val="00320782"/>
    <w:rsid w:val="003C59C7"/>
    <w:rsid w:val="003D1051"/>
    <w:rsid w:val="003E235E"/>
    <w:rsid w:val="004E321F"/>
    <w:rsid w:val="00733DD2"/>
    <w:rsid w:val="007E61A3"/>
    <w:rsid w:val="007E70C1"/>
    <w:rsid w:val="008A5794"/>
    <w:rsid w:val="009346C2"/>
    <w:rsid w:val="00A13A64"/>
    <w:rsid w:val="00AF3073"/>
    <w:rsid w:val="00B75C8A"/>
    <w:rsid w:val="00C4772C"/>
    <w:rsid w:val="00D625EF"/>
    <w:rsid w:val="00EB1002"/>
    <w:rsid w:val="00EC5EFF"/>
    <w:rsid w:val="00FC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119"/>
  <w15:docId w15:val="{95ABC05C-3AAD-4540-9722-219095D2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6C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D1F1-C154-4926-A716-672CC974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17</cp:revision>
  <cp:lastPrinted>2023-12-21T10:08:00Z</cp:lastPrinted>
  <dcterms:created xsi:type="dcterms:W3CDTF">2023-12-06T12:30:00Z</dcterms:created>
  <dcterms:modified xsi:type="dcterms:W3CDTF">2023-12-21T10:09:00Z</dcterms:modified>
</cp:coreProperties>
</file>