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5AE6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4A5F4C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78E1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C481AC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BDA78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1DA9DB1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F04F2A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195684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2528A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4C39F5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E0DC9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6A47A6E" w14:textId="328A237E" w:rsidR="00397345" w:rsidRDefault="00E55E36" w:rsidP="00E55E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26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2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января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EA2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97</w:t>
      </w:r>
    </w:p>
    <w:p w14:paraId="3EF982A3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15754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6459CFF8" w14:textId="77777777" w:rsidR="00712570" w:rsidRDefault="00397345" w:rsidP="0071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77777777" w:rsidR="00712570" w:rsidRPr="00590058" w:rsidRDefault="00397345" w:rsidP="00712570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73C7ED9D" w14:textId="77777777" w:rsidR="00F53723" w:rsidRPr="00590058" w:rsidRDefault="00F53723" w:rsidP="00D561FE">
      <w:pPr>
        <w:pStyle w:val="a5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</w:t>
      </w:r>
      <w:r w:rsidR="0053155B" w:rsidRPr="0059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3155B" w:rsidRPr="0059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>подпрограмме №</w:t>
      </w:r>
      <w:r w:rsidR="0053155B" w:rsidRPr="00590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14:paraId="57F38590" w14:textId="77777777" w:rsidR="00D561FE" w:rsidRPr="00590058" w:rsidRDefault="00D561FE" w:rsidP="00D561FE">
      <w:pPr>
        <w:pStyle w:val="a5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590058">
        <w:rPr>
          <w:rFonts w:ascii="Times New Roman" w:hAnsi="Times New Roman" w:cs="Times New Roman"/>
          <w:sz w:val="28"/>
          <w:szCs w:val="28"/>
        </w:rPr>
        <w:t>оличество технически оснащенных учреждений</w:t>
      </w:r>
      <w:r w:rsidR="00E8354D" w:rsidRPr="00590058">
        <w:rPr>
          <w:rFonts w:ascii="Times New Roman" w:hAnsi="Times New Roman" w:cs="Times New Roman"/>
          <w:sz w:val="28"/>
          <w:szCs w:val="28"/>
        </w:rPr>
        <w:t>.</w:t>
      </w:r>
      <w:r w:rsidRPr="00590058">
        <w:rPr>
          <w:rFonts w:ascii="Times New Roman" w:hAnsi="Times New Roman" w:cs="Times New Roman"/>
          <w:sz w:val="28"/>
          <w:szCs w:val="28"/>
        </w:rPr>
        <w:t>»</w:t>
      </w:r>
      <w:r w:rsidR="00E8354D" w:rsidRPr="00590058">
        <w:rPr>
          <w:rFonts w:ascii="Times New Roman" w:hAnsi="Times New Roman" w:cs="Times New Roman"/>
          <w:sz w:val="28"/>
          <w:szCs w:val="28"/>
        </w:rPr>
        <w:t>;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298CE680" w14:textId="70F956E1" w:rsidR="00397345" w:rsidRPr="005C4D66" w:rsidRDefault="00EA26B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227154,3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5C4D66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5C4D66">
        <w:rPr>
          <w:rFonts w:ascii="Times New Roman" w:eastAsia="Times New Roman" w:hAnsi="Times New Roman" w:cs="Times New Roman"/>
          <w:sz w:val="28"/>
        </w:rPr>
        <w:t>) в т.ч.:</w:t>
      </w:r>
    </w:p>
    <w:p w14:paraId="1D737C57" w14:textId="2886EC5A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EA26B1" w:rsidRPr="005C4D66">
        <w:rPr>
          <w:rFonts w:ascii="Times New Roman" w:eastAsia="Times New Roman" w:hAnsi="Times New Roman" w:cs="Times New Roman"/>
          <w:sz w:val="28"/>
        </w:rPr>
        <w:t>14140,2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7275E627" w14:textId="5B2600DA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26B1" w:rsidRPr="005C4D66">
        <w:rPr>
          <w:rFonts w:ascii="Times New Roman" w:eastAsia="Times New Roman" w:hAnsi="Times New Roman" w:cs="Times New Roman"/>
          <w:sz w:val="28"/>
        </w:rPr>
        <w:t>13929,0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300B4A20" w14:textId="788066EC" w:rsidR="00F51248" w:rsidRPr="005C4D66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5C4D66">
        <w:rPr>
          <w:rFonts w:ascii="Times New Roman" w:eastAsia="Times New Roman" w:hAnsi="Times New Roman" w:cs="Times New Roman"/>
          <w:sz w:val="28"/>
        </w:rPr>
        <w:t>2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</w:t>
      </w:r>
      <w:r w:rsidR="00F51395" w:rsidRPr="00F51395">
        <w:rPr>
          <w:rFonts w:ascii="Times New Roman" w:eastAsia="Times New Roman" w:hAnsi="Times New Roman" w:cs="Times New Roman"/>
          <w:sz w:val="28"/>
        </w:rPr>
        <w:t xml:space="preserve"> </w:t>
      </w:r>
      <w:r w:rsidR="00F51395" w:rsidRPr="005C4D66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F51395"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F51395" w:rsidRPr="005C4D66">
        <w:rPr>
          <w:rFonts w:ascii="Times New Roman" w:eastAsia="Times New Roman" w:hAnsi="Times New Roman" w:cs="Times New Roman"/>
          <w:sz w:val="28"/>
        </w:rPr>
        <w:t>)</w:t>
      </w:r>
      <w:r w:rsidRPr="005C4D66">
        <w:rPr>
          <w:rFonts w:ascii="Times New Roman" w:eastAsia="Times New Roman" w:hAnsi="Times New Roman" w:cs="Times New Roman"/>
          <w:sz w:val="28"/>
        </w:rPr>
        <w:t>,</w:t>
      </w:r>
    </w:p>
    <w:p w14:paraId="3C276D17" w14:textId="5BFB81F6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A26B1" w:rsidRPr="005C4D66">
        <w:rPr>
          <w:rFonts w:ascii="Times New Roman" w:eastAsia="Times New Roman" w:hAnsi="Times New Roman" w:cs="Times New Roman"/>
          <w:sz w:val="28"/>
        </w:rPr>
        <w:t>2876</w:t>
      </w:r>
      <w:r w:rsidR="0000493B">
        <w:rPr>
          <w:rFonts w:ascii="Times New Roman" w:eastAsia="Times New Roman" w:hAnsi="Times New Roman" w:cs="Times New Roman"/>
          <w:sz w:val="28"/>
        </w:rPr>
        <w:t>3</w:t>
      </w:r>
      <w:r w:rsidR="00EA26B1" w:rsidRPr="005C4D66">
        <w:rPr>
          <w:rFonts w:ascii="Times New Roman" w:eastAsia="Times New Roman" w:hAnsi="Times New Roman" w:cs="Times New Roman"/>
          <w:sz w:val="28"/>
        </w:rPr>
        <w:t>,1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4F90DF6D" w14:textId="5AB5A13E" w:rsidR="00406C61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26B1" w:rsidRPr="005C4D66">
        <w:rPr>
          <w:rFonts w:ascii="Times New Roman" w:eastAsia="Times New Roman" w:hAnsi="Times New Roman" w:cs="Times New Roman"/>
          <w:sz w:val="28"/>
        </w:rPr>
        <w:t>28737,0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03D82ACC" w14:textId="04F7B06D" w:rsidR="00397345" w:rsidRPr="005C4D66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2024 год – 26,1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</w:t>
      </w:r>
      <w:r w:rsidR="00027E25" w:rsidRPr="00027E25">
        <w:rPr>
          <w:rFonts w:ascii="Times New Roman" w:eastAsia="Times New Roman" w:hAnsi="Times New Roman" w:cs="Times New Roman"/>
          <w:sz w:val="28"/>
        </w:rPr>
        <w:t xml:space="preserve"> </w:t>
      </w:r>
      <w:r w:rsidR="00027E25" w:rsidRPr="005C4D66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027E25"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027E25" w:rsidRPr="005C4D66">
        <w:rPr>
          <w:rFonts w:ascii="Times New Roman" w:eastAsia="Times New Roman" w:hAnsi="Times New Roman" w:cs="Times New Roman"/>
          <w:sz w:val="28"/>
        </w:rPr>
        <w:t>)</w:t>
      </w:r>
      <w:r w:rsidRPr="005C4D66">
        <w:rPr>
          <w:rFonts w:ascii="Times New Roman" w:eastAsia="Times New Roman" w:hAnsi="Times New Roman" w:cs="Times New Roman"/>
          <w:sz w:val="28"/>
        </w:rPr>
        <w:t>,</w:t>
      </w:r>
    </w:p>
    <w:p w14:paraId="16EE918E" w14:textId="2D380477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3652E4" w:rsidRPr="005C4D66">
        <w:rPr>
          <w:rFonts w:ascii="Times New Roman" w:eastAsia="Times New Roman" w:hAnsi="Times New Roman" w:cs="Times New Roman"/>
          <w:sz w:val="28"/>
        </w:rPr>
        <w:t>184251,0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.,</w:t>
      </w:r>
    </w:p>
    <w:p w14:paraId="5952A5F6" w14:textId="59100BEA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5C4D66">
        <w:rPr>
          <w:rFonts w:ascii="Times New Roman" w:eastAsia="Times New Roman" w:hAnsi="Times New Roman" w:cs="Times New Roman"/>
          <w:sz w:val="28"/>
        </w:rPr>
        <w:t>70650,6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2B5C31B" w14:textId="57A6032C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202</w:t>
      </w:r>
      <w:r w:rsidR="003652E4" w:rsidRPr="005C4D66">
        <w:rPr>
          <w:rFonts w:ascii="Times New Roman" w:eastAsia="Times New Roman" w:hAnsi="Times New Roman" w:cs="Times New Roman"/>
          <w:sz w:val="28"/>
        </w:rPr>
        <w:t>4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5C4D66">
        <w:rPr>
          <w:rFonts w:ascii="Times New Roman" w:eastAsia="Times New Roman" w:hAnsi="Times New Roman" w:cs="Times New Roman"/>
          <w:sz w:val="28"/>
        </w:rPr>
        <w:t>57282,2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.,</w:t>
      </w:r>
    </w:p>
    <w:p w14:paraId="220ABC80" w14:textId="16D48FCB" w:rsidR="00E8354D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202</w:t>
      </w:r>
      <w:r w:rsidR="003652E4" w:rsidRPr="005C4D66">
        <w:rPr>
          <w:rFonts w:ascii="Times New Roman" w:eastAsia="Times New Roman" w:hAnsi="Times New Roman" w:cs="Times New Roman"/>
          <w:sz w:val="28"/>
        </w:rPr>
        <w:t>5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5C4D66">
        <w:rPr>
          <w:rFonts w:ascii="Times New Roman" w:eastAsia="Times New Roman" w:hAnsi="Times New Roman" w:cs="Times New Roman"/>
          <w:sz w:val="28"/>
        </w:rPr>
        <w:t>56318,2</w:t>
      </w:r>
      <w:r w:rsidR="00E55E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.;»;</w:t>
      </w:r>
    </w:p>
    <w:p w14:paraId="10EE3E3D" w14:textId="77777777" w:rsidR="00B723AB" w:rsidRPr="00590058" w:rsidRDefault="00B723AB" w:rsidP="00B7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«Ожидаемые конечные результаты реализации программы» дополнить строкой следующего содержания:</w:t>
      </w:r>
    </w:p>
    <w:p w14:paraId="1ED6656E" w14:textId="77777777" w:rsidR="00B723AB" w:rsidRPr="00590058" w:rsidRDefault="00B723AB" w:rsidP="007B3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lastRenderedPageBreak/>
        <w:t>«модернизация муниципальных музеев.»;</w:t>
      </w:r>
    </w:p>
    <w:p w14:paraId="21FDFA70" w14:textId="77777777" w:rsidR="007B3B96" w:rsidRPr="00590058" w:rsidRDefault="00B723AB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</w:rPr>
        <w:t xml:space="preserve">разделе 2 «Цели и задачи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590058">
        <w:rPr>
          <w:rFonts w:ascii="Times New Roman" w:eastAsia="Times New Roman" w:hAnsi="Times New Roman" w:cs="Times New Roman"/>
          <w:sz w:val="28"/>
        </w:rPr>
        <w:t xml:space="preserve">программы,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590058">
        <w:rPr>
          <w:rFonts w:ascii="Times New Roman" w:eastAsia="Times New Roman" w:hAnsi="Times New Roman" w:cs="Times New Roman"/>
          <w:sz w:val="28"/>
        </w:rPr>
        <w:t>программы»</w:t>
      </w:r>
      <w:r w:rsidR="007B3B96">
        <w:rPr>
          <w:rFonts w:ascii="Times New Roman" w:eastAsia="Times New Roman" w:hAnsi="Times New Roman" w:cs="Times New Roman"/>
          <w:sz w:val="28"/>
        </w:rPr>
        <w:t xml:space="preserve"> дополнить </w:t>
      </w:r>
      <w:r w:rsidRPr="00590058">
        <w:rPr>
          <w:rFonts w:ascii="Times New Roman" w:eastAsia="Times New Roman" w:hAnsi="Times New Roman" w:cs="Times New Roman"/>
          <w:sz w:val="28"/>
        </w:rPr>
        <w:t>абзац</w:t>
      </w:r>
      <w:r w:rsidR="007B3B96">
        <w:rPr>
          <w:rFonts w:ascii="Times New Roman" w:eastAsia="Times New Roman" w:hAnsi="Times New Roman" w:cs="Times New Roman"/>
          <w:sz w:val="28"/>
        </w:rPr>
        <w:t>ем</w:t>
      </w:r>
      <w:r w:rsidRPr="00590058">
        <w:rPr>
          <w:rFonts w:ascii="Times New Roman" w:eastAsia="Times New Roman" w:hAnsi="Times New Roman" w:cs="Times New Roman"/>
          <w:sz w:val="28"/>
        </w:rPr>
        <w:t xml:space="preserve"> </w:t>
      </w:r>
      <w:r w:rsidR="007B3B96">
        <w:rPr>
          <w:rFonts w:ascii="Times New Roman" w:eastAsia="Times New Roman" w:hAnsi="Times New Roman" w:cs="Times New Roman"/>
          <w:sz w:val="28"/>
        </w:rPr>
        <w:t>19</w:t>
      </w:r>
      <w:r w:rsidRPr="00590058">
        <w:rPr>
          <w:rFonts w:ascii="Times New Roman" w:eastAsia="Times New Roman" w:hAnsi="Times New Roman" w:cs="Times New Roman"/>
          <w:sz w:val="28"/>
        </w:rPr>
        <w:t xml:space="preserve"> </w:t>
      </w:r>
      <w:r w:rsidR="007B3B96" w:rsidRPr="0059005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277D6D7C" w14:textId="77777777" w:rsidR="007B3B96" w:rsidRPr="00590058" w:rsidRDefault="007B3B96" w:rsidP="007B3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«модернизация муниципальных музеев.»;</w:t>
      </w:r>
    </w:p>
    <w:p w14:paraId="11DDFCE0" w14:textId="77777777" w:rsidR="00397345" w:rsidRPr="00A945A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0B3B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A945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A945A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77777777" w:rsidR="00397345" w:rsidRPr="00590058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 w:rsidR="00372231" w:rsidRPr="00590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E9872D" w14:textId="77777777" w:rsidR="00D561FE" w:rsidRPr="00590058" w:rsidRDefault="00D561FE" w:rsidP="00E5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«Задачи подпрограммы» дополнить строками следующего содержания:</w:t>
      </w:r>
    </w:p>
    <w:p w14:paraId="64F3AD3A" w14:textId="77777777" w:rsidR="00D561FE" w:rsidRPr="00590058" w:rsidRDefault="00D561FE" w:rsidP="00E5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0058">
        <w:rPr>
          <w:rFonts w:ascii="Times New Roman" w:hAnsi="Times New Roman" w:cs="Times New Roman"/>
          <w:sz w:val="28"/>
          <w:szCs w:val="28"/>
        </w:rPr>
        <w:t>развитие и модернизация инфраструктуры муниципальных музеев</w:t>
      </w:r>
      <w:r w:rsidR="00B723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536199"/>
      <w:r w:rsidR="00B723AB">
        <w:rPr>
          <w:rFonts w:ascii="Times New Roman" w:hAnsi="Times New Roman" w:cs="Times New Roman"/>
          <w:sz w:val="28"/>
          <w:szCs w:val="28"/>
        </w:rPr>
        <w:t>в рамках проекта «Культурная среда»</w:t>
      </w:r>
      <w:bookmarkEnd w:id="0"/>
      <w:r w:rsidRPr="0059005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34968C7" w14:textId="77777777" w:rsidR="00D561FE" w:rsidRPr="00590058" w:rsidRDefault="00D561FE" w:rsidP="00E5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подпрограммы» дополнить строками следующего содержания:</w:t>
      </w:r>
    </w:p>
    <w:p w14:paraId="62458AE9" w14:textId="77777777" w:rsidR="00D561FE" w:rsidRPr="00D561FE" w:rsidRDefault="00D561FE" w:rsidP="00D561FE">
      <w:pPr>
        <w:pStyle w:val="a5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0058">
        <w:rPr>
          <w:rFonts w:ascii="Times New Roman" w:hAnsi="Times New Roman" w:cs="Times New Roman"/>
          <w:sz w:val="28"/>
          <w:szCs w:val="28"/>
        </w:rPr>
        <w:t>количество технически оснащенных учреждений»</w:t>
      </w:r>
    </w:p>
    <w:p w14:paraId="20EEE6C9" w14:textId="77777777" w:rsidR="00397345" w:rsidRPr="00A945A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715B6077" w:rsidR="00397345" w:rsidRPr="005C4D66" w:rsidRDefault="00372231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23010,9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5C4D66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5C4D66">
        <w:rPr>
          <w:rFonts w:ascii="Times New Roman" w:eastAsia="Times New Roman" w:hAnsi="Times New Roman" w:cs="Times New Roman"/>
          <w:sz w:val="28"/>
        </w:rPr>
        <w:t>)в том числе:</w:t>
      </w:r>
    </w:p>
    <w:p w14:paraId="744DDCD5" w14:textId="5990B8F4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1" w:name="_Hlk122081448"/>
      <w:r w:rsidRPr="005C4D66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5C4D66">
        <w:rPr>
          <w:rFonts w:ascii="Times New Roman" w:eastAsia="Times New Roman" w:hAnsi="Times New Roman" w:cs="Times New Roman"/>
          <w:sz w:val="28"/>
        </w:rPr>
        <w:t>10714,3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6A1DBB68" w14:textId="20144F12" w:rsidR="00397345" w:rsidRPr="005C4D66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5C4D66">
        <w:rPr>
          <w:rFonts w:ascii="Times New Roman" w:eastAsia="Times New Roman" w:hAnsi="Times New Roman" w:cs="Times New Roman"/>
          <w:sz w:val="28"/>
        </w:rPr>
        <w:t>10714,3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bookmarkEnd w:id="1"/>
    <w:p w14:paraId="11AB7181" w14:textId="462A24A1" w:rsidR="0039734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372231" w:rsidRPr="005C4D66">
        <w:rPr>
          <w:rFonts w:ascii="Times New Roman" w:eastAsia="Times New Roman" w:hAnsi="Times New Roman" w:cs="Times New Roman"/>
          <w:sz w:val="28"/>
        </w:rPr>
        <w:t>3916,9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792E2AD7" w14:textId="59CC0C14" w:rsidR="00BA77C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5C4D66">
        <w:rPr>
          <w:rFonts w:ascii="Times New Roman" w:eastAsia="Times New Roman" w:hAnsi="Times New Roman" w:cs="Times New Roman"/>
          <w:sz w:val="28"/>
        </w:rPr>
        <w:t>3916,9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),</w:t>
      </w:r>
    </w:p>
    <w:p w14:paraId="7B2E7728" w14:textId="03F84212" w:rsidR="0039734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A6D60" w:rsidRPr="005C4D66">
        <w:rPr>
          <w:rFonts w:ascii="Times New Roman" w:eastAsia="Times New Roman" w:hAnsi="Times New Roman" w:cs="Times New Roman"/>
          <w:sz w:val="28"/>
        </w:rPr>
        <w:t>8379,7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.,</w:t>
      </w:r>
    </w:p>
    <w:p w14:paraId="409E3FE1" w14:textId="660B681B" w:rsidR="0039734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5C4D66">
        <w:rPr>
          <w:rFonts w:ascii="Times New Roman" w:eastAsia="Times New Roman" w:hAnsi="Times New Roman" w:cs="Times New Roman"/>
          <w:sz w:val="28"/>
        </w:rPr>
        <w:t>3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5C4D66">
        <w:rPr>
          <w:rFonts w:ascii="Times New Roman" w:eastAsia="Times New Roman" w:hAnsi="Times New Roman" w:cs="Times New Roman"/>
          <w:sz w:val="28"/>
        </w:rPr>
        <w:t>3298,6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>.,</w:t>
      </w:r>
    </w:p>
    <w:p w14:paraId="12056871" w14:textId="5EA5BD28" w:rsidR="00397345" w:rsidRPr="005C4D66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4D66">
        <w:rPr>
          <w:rFonts w:ascii="Times New Roman" w:eastAsia="Times New Roman" w:hAnsi="Times New Roman" w:cs="Times New Roman"/>
          <w:sz w:val="28"/>
        </w:rPr>
        <w:t>202</w:t>
      </w:r>
      <w:r w:rsidR="003652E4" w:rsidRPr="005C4D66">
        <w:rPr>
          <w:rFonts w:ascii="Times New Roman" w:eastAsia="Times New Roman" w:hAnsi="Times New Roman" w:cs="Times New Roman"/>
          <w:sz w:val="28"/>
        </w:rPr>
        <w:t>4</w:t>
      </w:r>
      <w:r w:rsidRPr="005C4D66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5C4D66">
        <w:rPr>
          <w:rFonts w:ascii="Times New Roman" w:eastAsia="Times New Roman" w:hAnsi="Times New Roman" w:cs="Times New Roman"/>
          <w:sz w:val="28"/>
        </w:rPr>
        <w:t>2534,4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C4D66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C4D66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4847863" w14:textId="17569035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0058">
        <w:rPr>
          <w:rFonts w:ascii="Times New Roman" w:eastAsia="Times New Roman" w:hAnsi="Times New Roman" w:cs="Times New Roman"/>
          <w:sz w:val="28"/>
        </w:rPr>
        <w:t>202</w:t>
      </w:r>
      <w:r w:rsidR="003652E4" w:rsidRPr="00590058">
        <w:rPr>
          <w:rFonts w:ascii="Times New Roman" w:eastAsia="Times New Roman" w:hAnsi="Times New Roman" w:cs="Times New Roman"/>
          <w:sz w:val="28"/>
        </w:rPr>
        <w:t>5</w:t>
      </w:r>
      <w:r w:rsidRPr="00590058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590058">
        <w:rPr>
          <w:rFonts w:ascii="Times New Roman" w:eastAsia="Times New Roman" w:hAnsi="Times New Roman" w:cs="Times New Roman"/>
          <w:sz w:val="28"/>
        </w:rPr>
        <w:t>2546,7</w:t>
      </w:r>
      <w:r w:rsidR="00C757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90058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590058">
        <w:rPr>
          <w:rFonts w:ascii="Times New Roman" w:eastAsia="Times New Roman" w:hAnsi="Times New Roman" w:cs="Times New Roman"/>
          <w:sz w:val="28"/>
        </w:rPr>
        <w:t>.;»;</w:t>
      </w:r>
    </w:p>
    <w:p w14:paraId="190B56CB" w14:textId="77777777" w:rsidR="00E8354D" w:rsidRPr="00590058" w:rsidRDefault="00E8354D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«Ожидаемые конечные результаты реализации подпрограммы» дополнить строкой следующего содержания:</w:t>
      </w:r>
    </w:p>
    <w:p w14:paraId="630D61B7" w14:textId="77777777" w:rsidR="00E8354D" w:rsidRPr="00590058" w:rsidRDefault="00E8354D" w:rsidP="007B3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«модернизация муниципальных музеев.»;</w:t>
      </w:r>
    </w:p>
    <w:p w14:paraId="136A9D9F" w14:textId="77777777" w:rsidR="00BA057D" w:rsidRPr="00590058" w:rsidRDefault="00D561FE" w:rsidP="00D5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0058">
        <w:rPr>
          <w:rFonts w:ascii="Times New Roman" w:eastAsia="Times New Roman" w:hAnsi="Times New Roman" w:cs="Times New Roman"/>
          <w:sz w:val="28"/>
        </w:rPr>
        <w:t>разделе 2 «Цели и задачи подпрограммы №</w:t>
      </w:r>
      <w:r w:rsidR="0053155B" w:rsidRPr="00590058">
        <w:rPr>
          <w:rFonts w:ascii="Times New Roman" w:eastAsia="Times New Roman" w:hAnsi="Times New Roman" w:cs="Times New Roman"/>
          <w:sz w:val="28"/>
        </w:rPr>
        <w:t>3</w:t>
      </w:r>
      <w:r w:rsidRPr="00590058">
        <w:rPr>
          <w:rFonts w:ascii="Times New Roman" w:eastAsia="Times New Roman" w:hAnsi="Times New Roman" w:cs="Times New Roman"/>
          <w:sz w:val="28"/>
        </w:rPr>
        <w:t>, целевые показатели (индикаторы), описание ожидаемых конечных результатов, сроки и этапы реализации подпрограммы №</w:t>
      </w:r>
      <w:r w:rsidR="0053155B" w:rsidRPr="00590058">
        <w:rPr>
          <w:rFonts w:ascii="Times New Roman" w:eastAsia="Times New Roman" w:hAnsi="Times New Roman" w:cs="Times New Roman"/>
          <w:sz w:val="28"/>
        </w:rPr>
        <w:t>3</w:t>
      </w:r>
      <w:r w:rsidRPr="00590058">
        <w:rPr>
          <w:rFonts w:ascii="Times New Roman" w:eastAsia="Times New Roman" w:hAnsi="Times New Roman" w:cs="Times New Roman"/>
          <w:sz w:val="28"/>
        </w:rPr>
        <w:t>»</w:t>
      </w:r>
      <w:r w:rsidR="00BA057D" w:rsidRPr="00590058">
        <w:rPr>
          <w:rFonts w:ascii="Times New Roman" w:eastAsia="Times New Roman" w:hAnsi="Times New Roman" w:cs="Times New Roman"/>
          <w:sz w:val="28"/>
        </w:rPr>
        <w:t>:</w:t>
      </w:r>
    </w:p>
    <w:p w14:paraId="7C2DA510" w14:textId="77777777" w:rsidR="00D561FE" w:rsidRPr="00590058" w:rsidRDefault="00D561FE" w:rsidP="00D5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</w:rPr>
        <w:t xml:space="preserve">абзац </w:t>
      </w:r>
      <w:r w:rsidR="00BA057D" w:rsidRPr="00590058">
        <w:rPr>
          <w:rFonts w:ascii="Times New Roman" w:eastAsia="Times New Roman" w:hAnsi="Times New Roman" w:cs="Times New Roman"/>
          <w:sz w:val="28"/>
        </w:rPr>
        <w:t>2</w:t>
      </w:r>
      <w:r w:rsidRPr="00590058">
        <w:rPr>
          <w:rFonts w:ascii="Times New Roman" w:eastAsia="Times New Roman" w:hAnsi="Times New Roman" w:cs="Times New Roman"/>
          <w:sz w:val="28"/>
        </w:rPr>
        <w:t xml:space="preserve"> </w:t>
      </w:r>
      <w:r w:rsidR="0053155B" w:rsidRPr="00590058">
        <w:rPr>
          <w:rFonts w:ascii="Times New Roman" w:eastAsia="Times New Roman" w:hAnsi="Times New Roman" w:cs="Times New Roman"/>
          <w:sz w:val="28"/>
        </w:rPr>
        <w:t>изложить в следующей редакции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2261E0" w14:textId="77777777" w:rsidR="0053155B" w:rsidRPr="00590058" w:rsidRDefault="00D561FE" w:rsidP="0053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55B" w:rsidRPr="00590058">
        <w:rPr>
          <w:rFonts w:ascii="Times New Roman" w:eastAsia="Times New Roman" w:hAnsi="Times New Roman" w:cs="Times New Roman"/>
          <w:sz w:val="28"/>
        </w:rPr>
        <w:t>Задачи подпрограммы №3:</w:t>
      </w:r>
    </w:p>
    <w:p w14:paraId="0811D360" w14:textId="77777777" w:rsidR="0053155B" w:rsidRPr="00590058" w:rsidRDefault="0053155B" w:rsidP="00D5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Calibri" w:hAnsi="Times New Roman" w:cs="Times New Roman"/>
          <w:sz w:val="28"/>
          <w:szCs w:val="28"/>
          <w:lang w:eastAsia="en-US"/>
        </w:rPr>
        <w:t>-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</w:r>
      <w:r w:rsidRPr="00590058">
        <w:rPr>
          <w:rFonts w:ascii="Times New Roman" w:eastAsia="Times New Roman" w:hAnsi="Times New Roman" w:cs="Times New Roman"/>
          <w:sz w:val="28"/>
        </w:rPr>
        <w:t>;</w:t>
      </w:r>
    </w:p>
    <w:p w14:paraId="2EE6CD3D" w14:textId="77777777" w:rsidR="00D561FE" w:rsidRPr="00590058" w:rsidRDefault="0053155B" w:rsidP="00D5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hAnsi="Times New Roman" w:cs="Times New Roman"/>
          <w:sz w:val="28"/>
          <w:szCs w:val="28"/>
        </w:rPr>
        <w:t xml:space="preserve">- </w:t>
      </w:r>
      <w:r w:rsidR="00D561FE" w:rsidRPr="00590058">
        <w:rPr>
          <w:rFonts w:ascii="Times New Roman" w:hAnsi="Times New Roman" w:cs="Times New Roman"/>
          <w:sz w:val="28"/>
          <w:szCs w:val="28"/>
        </w:rPr>
        <w:t>развитие и модернизация инфраструктуры муниципальных музеев</w:t>
      </w:r>
      <w:r w:rsidR="00B723AB" w:rsidRPr="00B723AB">
        <w:rPr>
          <w:rFonts w:ascii="Times New Roman" w:hAnsi="Times New Roman" w:cs="Times New Roman"/>
          <w:sz w:val="28"/>
          <w:szCs w:val="28"/>
        </w:rPr>
        <w:t xml:space="preserve"> </w:t>
      </w:r>
      <w:r w:rsidR="00B723AB">
        <w:rPr>
          <w:rFonts w:ascii="Times New Roman" w:hAnsi="Times New Roman" w:cs="Times New Roman"/>
          <w:sz w:val="28"/>
          <w:szCs w:val="28"/>
        </w:rPr>
        <w:t>в рамках проекта «Культурная среда»</w:t>
      </w:r>
      <w:r w:rsidRPr="00590058">
        <w:rPr>
          <w:rFonts w:ascii="Times New Roman" w:hAnsi="Times New Roman" w:cs="Times New Roman"/>
          <w:sz w:val="28"/>
          <w:szCs w:val="28"/>
        </w:rPr>
        <w:t>.</w:t>
      </w:r>
      <w:r w:rsidR="00D561FE" w:rsidRPr="0059005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75C5BF3" w14:textId="77777777" w:rsidR="00E8354D" w:rsidRPr="00590058" w:rsidRDefault="00BA057D" w:rsidP="00D5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</w:rPr>
        <w:t>дополнить абзацем 7 следующего содержания</w:t>
      </w:r>
      <w:r w:rsidRPr="005900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405B5B" w14:textId="77777777" w:rsidR="00BA057D" w:rsidRPr="00590058" w:rsidRDefault="00BA057D" w:rsidP="00C75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«модернизация муниципальных музеев.»;</w:t>
      </w:r>
    </w:p>
    <w:p w14:paraId="08FDA959" w14:textId="6EE71193" w:rsidR="00D561FE" w:rsidRPr="00590058" w:rsidRDefault="00D561FE" w:rsidP="00D5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приложение № 4 к муниципальной программе «Развитие культуры Пугачевского муниципального района Саратовской области на 2023-2025 годы» изложить в редакции согласно приложению № 1;</w:t>
      </w:r>
    </w:p>
    <w:p w14:paraId="06567568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D561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D561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59DBE4D" w14:textId="77777777" w:rsidR="00E55E36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14:paraId="2B97DE9B" w14:textId="77777777" w:rsidR="00E55E36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4220237B" w14:textId="7C43A012" w:rsidR="00A92D65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4960C27B" w14:textId="226C3741" w:rsidR="00E55E36" w:rsidRDefault="00E55E36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5FE0F8E" w14:textId="191B23F5" w:rsidR="00A92D65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C6CE19" w14:textId="77777777" w:rsidR="00E55E36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</w:p>
    <w:p w14:paraId="5FD6DE36" w14:textId="77777777" w:rsidR="00E55E36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5EA7ADAD" w14:textId="25D7B8BC" w:rsidR="00A92D65" w:rsidRPr="00445672" w:rsidRDefault="00A92D65" w:rsidP="00E5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3-2025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1BE9FAF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6900F49B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64B4DE0F" w14:textId="77777777" w:rsidR="00A92D65" w:rsidRPr="001A4A0B" w:rsidRDefault="00A92D65" w:rsidP="00A92D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09B7DA0B" w14:textId="77777777" w:rsidR="00A92D65" w:rsidRDefault="00A92D65" w:rsidP="00A92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</w:p>
    <w:p w14:paraId="6D347D62" w14:textId="77777777" w:rsidR="00A92D65" w:rsidRDefault="00A92D65" w:rsidP="00A92D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</w:rPr>
        <w:t>на 2023-2025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11BB0AF2" w14:textId="77777777" w:rsidR="00A92D65" w:rsidRDefault="00A92D65" w:rsidP="00A92D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9FA095" w14:textId="77777777" w:rsidR="00A92D65" w:rsidRPr="00CC3332" w:rsidRDefault="00A92D65" w:rsidP="00A92D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A92D65" w:rsidRPr="005531A8" w14:paraId="15137DAE" w14:textId="77777777" w:rsidTr="00F53723">
        <w:trPr>
          <w:trHeight w:val="181"/>
        </w:trPr>
        <w:tc>
          <w:tcPr>
            <w:tcW w:w="707" w:type="dxa"/>
            <w:vMerge w:val="restart"/>
            <w:vAlign w:val="center"/>
          </w:tcPr>
          <w:p w14:paraId="39E0569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6E6685E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6E2B6E0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132888C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92D65" w:rsidRPr="005531A8" w14:paraId="29CA7EA8" w14:textId="77777777" w:rsidTr="00F53723">
        <w:trPr>
          <w:trHeight w:val="89"/>
        </w:trPr>
        <w:tc>
          <w:tcPr>
            <w:tcW w:w="707" w:type="dxa"/>
            <w:vMerge/>
            <w:vAlign w:val="center"/>
          </w:tcPr>
          <w:p w14:paraId="27C931B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6C84E11D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40BD191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1791F8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56" w:type="dxa"/>
            <w:vAlign w:val="center"/>
          </w:tcPr>
          <w:p w14:paraId="0EBAC45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20" w:type="dxa"/>
            <w:vAlign w:val="center"/>
          </w:tcPr>
          <w:p w14:paraId="2E0B696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80" w:type="dxa"/>
          </w:tcPr>
          <w:p w14:paraId="06D7F49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75" w:type="dxa"/>
          </w:tcPr>
          <w:p w14:paraId="25CFA3C5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92D65" w:rsidRPr="005531A8" w14:paraId="69564D30" w14:textId="77777777" w:rsidTr="00F53723">
        <w:trPr>
          <w:trHeight w:val="181"/>
        </w:trPr>
        <w:tc>
          <w:tcPr>
            <w:tcW w:w="15909" w:type="dxa"/>
            <w:gridSpan w:val="8"/>
          </w:tcPr>
          <w:p w14:paraId="5869AE7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1 «Развитие библиотечного дела</w:t>
            </w:r>
            <w:r w:rsidRPr="008F31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2D65" w:rsidRPr="005531A8" w14:paraId="4D1241A2" w14:textId="77777777" w:rsidTr="00F53723">
        <w:trPr>
          <w:trHeight w:val="310"/>
        </w:trPr>
        <w:tc>
          <w:tcPr>
            <w:tcW w:w="15909" w:type="dxa"/>
            <w:gridSpan w:val="8"/>
          </w:tcPr>
          <w:p w14:paraId="2EDC1B5B" w14:textId="77777777" w:rsidR="00A92D65" w:rsidRPr="008F31D5" w:rsidRDefault="00A92D65" w:rsidP="00F5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A92D65" w:rsidRPr="005531A8" w14:paraId="76264770" w14:textId="77777777" w:rsidTr="00F53723">
        <w:trPr>
          <w:trHeight w:val="388"/>
        </w:trPr>
        <w:tc>
          <w:tcPr>
            <w:tcW w:w="15909" w:type="dxa"/>
            <w:gridSpan w:val="8"/>
          </w:tcPr>
          <w:p w14:paraId="506CB9F2" w14:textId="77777777" w:rsidR="00A92D65" w:rsidRPr="008F31D5" w:rsidRDefault="00A92D65" w:rsidP="00F5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A92D65" w:rsidRPr="005531A8" w14:paraId="4AB2CFF1" w14:textId="77777777" w:rsidTr="00F53723">
        <w:trPr>
          <w:trHeight w:val="181"/>
        </w:trPr>
        <w:tc>
          <w:tcPr>
            <w:tcW w:w="707" w:type="dxa"/>
            <w:vAlign w:val="center"/>
          </w:tcPr>
          <w:p w14:paraId="358F7B5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5C7A8DFE" w14:textId="77777777" w:rsidR="00A92D65" w:rsidRPr="008F31D5" w:rsidRDefault="00A92D65" w:rsidP="00F53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64A6329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тыс.ед.</w:t>
            </w:r>
          </w:p>
        </w:tc>
        <w:tc>
          <w:tcPr>
            <w:tcW w:w="1296" w:type="dxa"/>
            <w:vAlign w:val="center"/>
          </w:tcPr>
          <w:p w14:paraId="56F0E66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  <w:tc>
          <w:tcPr>
            <w:tcW w:w="1456" w:type="dxa"/>
            <w:vAlign w:val="center"/>
          </w:tcPr>
          <w:p w14:paraId="72C5270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173,36</w:t>
            </w:r>
          </w:p>
        </w:tc>
        <w:tc>
          <w:tcPr>
            <w:tcW w:w="1620" w:type="dxa"/>
            <w:vAlign w:val="center"/>
          </w:tcPr>
          <w:p w14:paraId="10766D2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189,12</w:t>
            </w:r>
          </w:p>
        </w:tc>
        <w:tc>
          <w:tcPr>
            <w:tcW w:w="1780" w:type="dxa"/>
            <w:vAlign w:val="center"/>
          </w:tcPr>
          <w:p w14:paraId="2A45C9D5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220,64</w:t>
            </w:r>
          </w:p>
        </w:tc>
        <w:tc>
          <w:tcPr>
            <w:tcW w:w="1375" w:type="dxa"/>
            <w:vAlign w:val="center"/>
          </w:tcPr>
          <w:p w14:paraId="525CBC5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283,68</w:t>
            </w:r>
          </w:p>
        </w:tc>
      </w:tr>
      <w:tr w:rsidR="00A92D65" w:rsidRPr="005531A8" w14:paraId="7DCA11BE" w14:textId="77777777" w:rsidTr="00F53723">
        <w:trPr>
          <w:trHeight w:val="181"/>
        </w:trPr>
        <w:tc>
          <w:tcPr>
            <w:tcW w:w="707" w:type="dxa"/>
            <w:vAlign w:val="center"/>
          </w:tcPr>
          <w:p w14:paraId="48E0251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59FAF92E" w14:textId="77777777" w:rsidR="00A92D65" w:rsidRPr="008F31D5" w:rsidRDefault="00A92D65" w:rsidP="00F537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0C364B2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19EDF129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456" w:type="dxa"/>
            <w:vAlign w:val="center"/>
          </w:tcPr>
          <w:p w14:paraId="58496B2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20" w:type="dxa"/>
            <w:vAlign w:val="center"/>
          </w:tcPr>
          <w:p w14:paraId="13A0153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780" w:type="dxa"/>
            <w:vAlign w:val="center"/>
          </w:tcPr>
          <w:p w14:paraId="7F5B210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375" w:type="dxa"/>
            <w:vAlign w:val="center"/>
          </w:tcPr>
          <w:p w14:paraId="660F8E11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A92D65" w:rsidRPr="005531A8" w14:paraId="4FD0CE63" w14:textId="77777777" w:rsidTr="00F53723">
        <w:trPr>
          <w:trHeight w:val="181"/>
        </w:trPr>
        <w:tc>
          <w:tcPr>
            <w:tcW w:w="707" w:type="dxa"/>
            <w:vAlign w:val="center"/>
          </w:tcPr>
          <w:p w14:paraId="4C17919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vAlign w:val="center"/>
          </w:tcPr>
          <w:p w14:paraId="3F3A544F" w14:textId="77777777" w:rsidR="00A92D65" w:rsidRPr="008F31D5" w:rsidRDefault="00A92D65" w:rsidP="00F537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3BC1227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тыс.ед.</w:t>
            </w:r>
          </w:p>
        </w:tc>
        <w:tc>
          <w:tcPr>
            <w:tcW w:w="1296" w:type="dxa"/>
            <w:vAlign w:val="center"/>
          </w:tcPr>
          <w:p w14:paraId="7B54A2F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350,6</w:t>
            </w:r>
          </w:p>
        </w:tc>
        <w:tc>
          <w:tcPr>
            <w:tcW w:w="1456" w:type="dxa"/>
            <w:vAlign w:val="center"/>
          </w:tcPr>
          <w:p w14:paraId="78FCFF9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385,7</w:t>
            </w:r>
          </w:p>
        </w:tc>
        <w:tc>
          <w:tcPr>
            <w:tcW w:w="1620" w:type="dxa"/>
            <w:vAlign w:val="center"/>
          </w:tcPr>
          <w:p w14:paraId="1CE5916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420,7</w:t>
            </w:r>
          </w:p>
        </w:tc>
        <w:tc>
          <w:tcPr>
            <w:tcW w:w="1780" w:type="dxa"/>
            <w:vAlign w:val="center"/>
          </w:tcPr>
          <w:p w14:paraId="2E08F98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458,6</w:t>
            </w:r>
          </w:p>
        </w:tc>
        <w:tc>
          <w:tcPr>
            <w:tcW w:w="1375" w:type="dxa"/>
            <w:vAlign w:val="center"/>
          </w:tcPr>
          <w:p w14:paraId="2958D42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500,8</w:t>
            </w:r>
          </w:p>
        </w:tc>
      </w:tr>
      <w:tr w:rsidR="00A92D65" w:rsidRPr="005531A8" w14:paraId="1807C14F" w14:textId="77777777" w:rsidTr="00F53723">
        <w:trPr>
          <w:trHeight w:val="181"/>
        </w:trPr>
        <w:tc>
          <w:tcPr>
            <w:tcW w:w="15909" w:type="dxa"/>
            <w:gridSpan w:val="8"/>
          </w:tcPr>
          <w:p w14:paraId="188A987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A92D65" w:rsidRPr="005531A8" w14:paraId="2F6ECB1D" w14:textId="77777777" w:rsidTr="00F53723">
        <w:trPr>
          <w:trHeight w:val="421"/>
        </w:trPr>
        <w:tc>
          <w:tcPr>
            <w:tcW w:w="15909" w:type="dxa"/>
            <w:gridSpan w:val="8"/>
          </w:tcPr>
          <w:p w14:paraId="7C8FB063" w14:textId="2D82D353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55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повышение качества, доступности и разнообразия услуг в сфере культуры</w:t>
            </w:r>
            <w:r w:rsidR="00E55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(в том числе в онлайн-формате)</w:t>
            </w:r>
          </w:p>
        </w:tc>
      </w:tr>
      <w:tr w:rsidR="00A92D65" w:rsidRPr="005531A8" w14:paraId="7B5B1049" w14:textId="77777777" w:rsidTr="00F53723">
        <w:trPr>
          <w:trHeight w:val="445"/>
        </w:trPr>
        <w:tc>
          <w:tcPr>
            <w:tcW w:w="15909" w:type="dxa"/>
            <w:gridSpan w:val="8"/>
          </w:tcPr>
          <w:p w14:paraId="4872E8D5" w14:textId="467C66DC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E55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A92D65" w:rsidRPr="005531A8" w14:paraId="01C0F446" w14:textId="77777777" w:rsidTr="00F53723">
        <w:trPr>
          <w:trHeight w:val="288"/>
        </w:trPr>
        <w:tc>
          <w:tcPr>
            <w:tcW w:w="707" w:type="dxa"/>
            <w:vAlign w:val="center"/>
          </w:tcPr>
          <w:p w14:paraId="6F8CC9B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07233B70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 (в том числе в онлайн-формате)</w:t>
            </w:r>
          </w:p>
        </w:tc>
        <w:tc>
          <w:tcPr>
            <w:tcW w:w="1296" w:type="dxa"/>
            <w:vAlign w:val="center"/>
          </w:tcPr>
          <w:p w14:paraId="6DABF5F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7907694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8276</w:t>
            </w:r>
          </w:p>
        </w:tc>
        <w:tc>
          <w:tcPr>
            <w:tcW w:w="1456" w:type="dxa"/>
            <w:vAlign w:val="center"/>
          </w:tcPr>
          <w:p w14:paraId="2C5FC34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9103</w:t>
            </w:r>
          </w:p>
        </w:tc>
        <w:tc>
          <w:tcPr>
            <w:tcW w:w="1620" w:type="dxa"/>
            <w:vAlign w:val="center"/>
          </w:tcPr>
          <w:p w14:paraId="70D2806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9931</w:t>
            </w:r>
          </w:p>
        </w:tc>
        <w:tc>
          <w:tcPr>
            <w:tcW w:w="1780" w:type="dxa"/>
            <w:vAlign w:val="center"/>
          </w:tcPr>
          <w:p w14:paraId="56960AC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10824</w:t>
            </w:r>
          </w:p>
        </w:tc>
        <w:tc>
          <w:tcPr>
            <w:tcW w:w="1375" w:type="dxa"/>
            <w:vAlign w:val="center"/>
          </w:tcPr>
          <w:p w14:paraId="55282FD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11819</w:t>
            </w:r>
          </w:p>
        </w:tc>
      </w:tr>
      <w:tr w:rsidR="00A92D65" w:rsidRPr="005531A8" w14:paraId="02006D18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6267E3BD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4698C059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6D17FC6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296" w:type="dxa"/>
            <w:vAlign w:val="center"/>
          </w:tcPr>
          <w:p w14:paraId="4C3A249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506,3</w:t>
            </w:r>
          </w:p>
        </w:tc>
        <w:tc>
          <w:tcPr>
            <w:tcW w:w="1456" w:type="dxa"/>
            <w:vAlign w:val="center"/>
          </w:tcPr>
          <w:p w14:paraId="6D9A07A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556,93</w:t>
            </w:r>
          </w:p>
        </w:tc>
        <w:tc>
          <w:tcPr>
            <w:tcW w:w="1620" w:type="dxa"/>
            <w:vAlign w:val="center"/>
          </w:tcPr>
          <w:p w14:paraId="49253D6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607,56</w:t>
            </w:r>
          </w:p>
        </w:tc>
        <w:tc>
          <w:tcPr>
            <w:tcW w:w="1780" w:type="dxa"/>
            <w:vAlign w:val="center"/>
          </w:tcPr>
          <w:p w14:paraId="34B0A1A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708,82</w:t>
            </w:r>
          </w:p>
        </w:tc>
        <w:tc>
          <w:tcPr>
            <w:tcW w:w="1375" w:type="dxa"/>
            <w:vAlign w:val="center"/>
          </w:tcPr>
          <w:p w14:paraId="773687B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911,34</w:t>
            </w:r>
          </w:p>
        </w:tc>
      </w:tr>
      <w:tr w:rsidR="00A92D65" w:rsidRPr="005531A8" w14:paraId="41FB467A" w14:textId="77777777" w:rsidTr="00F53723">
        <w:trPr>
          <w:trHeight w:val="288"/>
        </w:trPr>
        <w:tc>
          <w:tcPr>
            <w:tcW w:w="707" w:type="dxa"/>
            <w:vAlign w:val="center"/>
          </w:tcPr>
          <w:p w14:paraId="6565D27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vAlign w:val="center"/>
          </w:tcPr>
          <w:p w14:paraId="0E47E12C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7696197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775BEB2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456" w:type="dxa"/>
            <w:vAlign w:val="center"/>
          </w:tcPr>
          <w:p w14:paraId="1C5A34C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620" w:type="dxa"/>
            <w:vAlign w:val="center"/>
          </w:tcPr>
          <w:p w14:paraId="4BA793E1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780" w:type="dxa"/>
            <w:vAlign w:val="center"/>
          </w:tcPr>
          <w:p w14:paraId="76E0F38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375" w:type="dxa"/>
            <w:vAlign w:val="center"/>
          </w:tcPr>
          <w:p w14:paraId="2EEC801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A92D65" w:rsidRPr="005531A8" w14:paraId="7C4DA11A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5FCB98C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vAlign w:val="center"/>
          </w:tcPr>
          <w:p w14:paraId="20B0D7B2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3B4F937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6" w:type="dxa"/>
            <w:vAlign w:val="center"/>
          </w:tcPr>
          <w:p w14:paraId="76DA1BB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1456" w:type="dxa"/>
            <w:vAlign w:val="center"/>
          </w:tcPr>
          <w:p w14:paraId="28663E9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1620" w:type="dxa"/>
            <w:vAlign w:val="center"/>
          </w:tcPr>
          <w:p w14:paraId="757C9559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1780" w:type="dxa"/>
            <w:vAlign w:val="center"/>
          </w:tcPr>
          <w:p w14:paraId="477A7DC1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1375" w:type="dxa"/>
            <w:vAlign w:val="center"/>
          </w:tcPr>
          <w:p w14:paraId="413729D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</w:tr>
      <w:tr w:rsidR="00A92D65" w:rsidRPr="008F31D5" w14:paraId="7BC678A6" w14:textId="77777777" w:rsidTr="00F53723">
        <w:trPr>
          <w:trHeight w:val="278"/>
        </w:trPr>
        <w:tc>
          <w:tcPr>
            <w:tcW w:w="15909" w:type="dxa"/>
            <w:gridSpan w:val="8"/>
            <w:vAlign w:val="center"/>
          </w:tcPr>
          <w:p w14:paraId="492A6DE3" w14:textId="77777777" w:rsidR="00A92D65" w:rsidRPr="008F31D5" w:rsidRDefault="00A92D65" w:rsidP="00F5372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Задача: выполнение мероприятий по текущему ремонту в рамках проекта «Культура малой Родины»;</w:t>
            </w:r>
          </w:p>
        </w:tc>
      </w:tr>
      <w:tr w:rsidR="00A92D65" w:rsidRPr="008F31D5" w14:paraId="732B4651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080F7AA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54E24126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отремонтированной кровли</w:t>
            </w:r>
          </w:p>
        </w:tc>
        <w:tc>
          <w:tcPr>
            <w:tcW w:w="1296" w:type="dxa"/>
            <w:vAlign w:val="center"/>
          </w:tcPr>
          <w:p w14:paraId="06EA23C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31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6" w:type="dxa"/>
            <w:vAlign w:val="center"/>
          </w:tcPr>
          <w:p w14:paraId="5F6B3C05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vAlign w:val="center"/>
          </w:tcPr>
          <w:p w14:paraId="2FEA648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14:paraId="4E1F91A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549,3</w:t>
            </w:r>
          </w:p>
        </w:tc>
        <w:tc>
          <w:tcPr>
            <w:tcW w:w="1780" w:type="dxa"/>
            <w:vAlign w:val="center"/>
          </w:tcPr>
          <w:p w14:paraId="2C23316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5D2BC4D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2D65" w:rsidRPr="008F31D5" w14:paraId="79A8AE81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5E3585F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46603369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дверей</w:t>
            </w:r>
          </w:p>
        </w:tc>
        <w:tc>
          <w:tcPr>
            <w:tcW w:w="1296" w:type="dxa"/>
            <w:vAlign w:val="center"/>
          </w:tcPr>
          <w:p w14:paraId="73A11A35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0677660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vAlign w:val="center"/>
          </w:tcPr>
          <w:p w14:paraId="2D910CD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14:paraId="30A6F4E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vAlign w:val="center"/>
          </w:tcPr>
          <w:p w14:paraId="100DA5A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76997EF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2D65" w:rsidRPr="008F31D5" w14:paraId="2419087E" w14:textId="77777777" w:rsidTr="00F53723">
        <w:trPr>
          <w:trHeight w:val="278"/>
        </w:trPr>
        <w:tc>
          <w:tcPr>
            <w:tcW w:w="15909" w:type="dxa"/>
            <w:gridSpan w:val="8"/>
            <w:vAlign w:val="center"/>
          </w:tcPr>
          <w:p w14:paraId="573B96E7" w14:textId="77777777" w:rsidR="00A92D65" w:rsidRPr="008F31D5" w:rsidRDefault="00A92D65" w:rsidP="00F53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8F31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</w:tr>
      <w:tr w:rsidR="00A92D65" w:rsidRPr="008F31D5" w14:paraId="7B303650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6F6784D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715F24DB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отремонтированных помещений</w:t>
            </w:r>
          </w:p>
        </w:tc>
        <w:tc>
          <w:tcPr>
            <w:tcW w:w="1296" w:type="dxa"/>
            <w:vAlign w:val="center"/>
          </w:tcPr>
          <w:p w14:paraId="6A15EB27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31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6" w:type="dxa"/>
            <w:vAlign w:val="center"/>
          </w:tcPr>
          <w:p w14:paraId="65EB324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vAlign w:val="center"/>
          </w:tcPr>
          <w:p w14:paraId="0AF491F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14:paraId="639108E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2012,95</w:t>
            </w:r>
          </w:p>
        </w:tc>
        <w:tc>
          <w:tcPr>
            <w:tcW w:w="1780" w:type="dxa"/>
            <w:vAlign w:val="center"/>
          </w:tcPr>
          <w:p w14:paraId="4E0F3AAB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394A872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2D65" w:rsidRPr="005531A8" w14:paraId="42A81A81" w14:textId="77777777" w:rsidTr="00F53723">
        <w:trPr>
          <w:trHeight w:val="181"/>
        </w:trPr>
        <w:tc>
          <w:tcPr>
            <w:tcW w:w="15909" w:type="dxa"/>
            <w:gridSpan w:val="8"/>
          </w:tcPr>
          <w:p w14:paraId="03A0960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1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«Развитие музейного дела»</w:t>
            </w:r>
          </w:p>
        </w:tc>
      </w:tr>
      <w:tr w:rsidR="00A92D65" w:rsidRPr="005531A8" w14:paraId="1211DFA1" w14:textId="77777777" w:rsidTr="00F53723">
        <w:trPr>
          <w:trHeight w:val="315"/>
        </w:trPr>
        <w:tc>
          <w:tcPr>
            <w:tcW w:w="15909" w:type="dxa"/>
            <w:gridSpan w:val="8"/>
          </w:tcPr>
          <w:p w14:paraId="460D94CA" w14:textId="0EF1E2FC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55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A92D65" w:rsidRPr="005531A8" w14:paraId="31F42EE1" w14:textId="77777777" w:rsidTr="00F53723">
        <w:trPr>
          <w:trHeight w:val="561"/>
        </w:trPr>
        <w:tc>
          <w:tcPr>
            <w:tcW w:w="15909" w:type="dxa"/>
            <w:gridSpan w:val="8"/>
          </w:tcPr>
          <w:p w14:paraId="52BCD996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A92D65" w:rsidRPr="005531A8" w14:paraId="16E5D684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7FB729F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14:paraId="30D25D86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1296" w:type="dxa"/>
            <w:vAlign w:val="center"/>
          </w:tcPr>
          <w:p w14:paraId="115AA158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тыс.ед.</w:t>
            </w:r>
          </w:p>
        </w:tc>
        <w:tc>
          <w:tcPr>
            <w:tcW w:w="1296" w:type="dxa"/>
            <w:vAlign w:val="center"/>
          </w:tcPr>
          <w:p w14:paraId="5CEC614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456" w:type="dxa"/>
            <w:vAlign w:val="center"/>
          </w:tcPr>
          <w:p w14:paraId="735C65A9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59,51</w:t>
            </w:r>
          </w:p>
        </w:tc>
        <w:tc>
          <w:tcPr>
            <w:tcW w:w="1620" w:type="dxa"/>
            <w:vAlign w:val="center"/>
          </w:tcPr>
          <w:p w14:paraId="3AB4FD2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1780" w:type="dxa"/>
            <w:vAlign w:val="center"/>
          </w:tcPr>
          <w:p w14:paraId="4C61A00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75,74</w:t>
            </w:r>
          </w:p>
        </w:tc>
        <w:tc>
          <w:tcPr>
            <w:tcW w:w="1375" w:type="dxa"/>
            <w:vAlign w:val="center"/>
          </w:tcPr>
          <w:p w14:paraId="58462AD3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</w:tr>
      <w:tr w:rsidR="00A92D65" w:rsidRPr="005531A8" w14:paraId="160BEE01" w14:textId="77777777" w:rsidTr="00F53723">
        <w:trPr>
          <w:trHeight w:val="288"/>
        </w:trPr>
        <w:tc>
          <w:tcPr>
            <w:tcW w:w="707" w:type="dxa"/>
            <w:vAlign w:val="center"/>
          </w:tcPr>
          <w:p w14:paraId="0A635515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1FC3B2EA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массовых мероприятий (в том числе в онлайн-формате)</w:t>
            </w:r>
          </w:p>
        </w:tc>
        <w:tc>
          <w:tcPr>
            <w:tcW w:w="1296" w:type="dxa"/>
            <w:vAlign w:val="center"/>
          </w:tcPr>
          <w:p w14:paraId="31B37BE6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4DA4E59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56" w:type="dxa"/>
            <w:vAlign w:val="center"/>
          </w:tcPr>
          <w:p w14:paraId="4A07E2A9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620" w:type="dxa"/>
            <w:vAlign w:val="center"/>
          </w:tcPr>
          <w:p w14:paraId="2B8F585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80" w:type="dxa"/>
            <w:vAlign w:val="center"/>
          </w:tcPr>
          <w:p w14:paraId="353BFCF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375" w:type="dxa"/>
            <w:vAlign w:val="center"/>
          </w:tcPr>
          <w:p w14:paraId="5965160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A92D65" w:rsidRPr="005531A8" w14:paraId="3FFF5DA4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62B66AD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vAlign w:val="center"/>
          </w:tcPr>
          <w:p w14:paraId="0B2C8E39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культурно-образовательных мероприятий (в том числе в онлайн-формате)</w:t>
            </w:r>
          </w:p>
        </w:tc>
        <w:tc>
          <w:tcPr>
            <w:tcW w:w="1296" w:type="dxa"/>
            <w:vAlign w:val="center"/>
          </w:tcPr>
          <w:p w14:paraId="4758E05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37A28BC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56" w:type="dxa"/>
            <w:vAlign w:val="center"/>
          </w:tcPr>
          <w:p w14:paraId="71D9DB10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620" w:type="dxa"/>
            <w:vAlign w:val="center"/>
          </w:tcPr>
          <w:p w14:paraId="4DB5D95E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80" w:type="dxa"/>
            <w:vAlign w:val="center"/>
          </w:tcPr>
          <w:p w14:paraId="5460BBFF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375" w:type="dxa"/>
            <w:vAlign w:val="center"/>
          </w:tcPr>
          <w:p w14:paraId="1E18FF1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A92D65" w:rsidRPr="005531A8" w14:paraId="2D51F7F8" w14:textId="77777777" w:rsidTr="00F53723">
        <w:trPr>
          <w:trHeight w:val="278"/>
        </w:trPr>
        <w:tc>
          <w:tcPr>
            <w:tcW w:w="15909" w:type="dxa"/>
            <w:gridSpan w:val="8"/>
          </w:tcPr>
          <w:p w14:paraId="42B82436" w14:textId="77777777" w:rsidR="00A92D65" w:rsidRPr="008F31D5" w:rsidRDefault="00A92D65" w:rsidP="00A92D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3AB"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</w:tr>
      <w:tr w:rsidR="00A92D65" w:rsidRPr="005531A8" w14:paraId="3344889A" w14:textId="77777777" w:rsidTr="00F53723">
        <w:trPr>
          <w:trHeight w:val="278"/>
        </w:trPr>
        <w:tc>
          <w:tcPr>
            <w:tcW w:w="707" w:type="dxa"/>
            <w:vAlign w:val="center"/>
          </w:tcPr>
          <w:p w14:paraId="3CA2C274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4B0AC26B" w14:textId="77777777" w:rsidR="00A92D65" w:rsidRPr="008F31D5" w:rsidRDefault="00A92D65" w:rsidP="00F5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технически оснащенных </w:t>
            </w:r>
            <w:r w:rsidR="00D561FE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296" w:type="dxa"/>
            <w:vAlign w:val="center"/>
          </w:tcPr>
          <w:p w14:paraId="76D15A62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6" w:type="dxa"/>
            <w:vAlign w:val="center"/>
          </w:tcPr>
          <w:p w14:paraId="588567CC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vAlign w:val="center"/>
          </w:tcPr>
          <w:p w14:paraId="10EBE33D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14:paraId="447964BD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vAlign w:val="center"/>
          </w:tcPr>
          <w:p w14:paraId="001A8EBD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15E2A79A" w14:textId="77777777" w:rsidR="00A92D65" w:rsidRPr="008F31D5" w:rsidRDefault="00A92D65" w:rsidP="00F53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73952FE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1D31BE88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18671C3C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6B2DF72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5732F45A" w14:textId="77777777" w:rsidR="00A92D65" w:rsidRDefault="00A92D65" w:rsidP="00A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58D4F5AA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E153D8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5A848B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9BCB1A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CB48A3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AE64CA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75D6F79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68A69D9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0B6B19" w14:textId="77777777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C185993" w14:textId="7A938A5F" w:rsidR="00A92D65" w:rsidRDefault="00A92D65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305906" w14:textId="1ED3EE0F" w:rsidR="00E55E36" w:rsidRDefault="00E55E36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6075BD" w14:textId="77777777" w:rsidR="00E55E36" w:rsidRDefault="00E55E36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B47187" w14:textId="77777777" w:rsidR="0012020A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92D6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64D851A5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26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6D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>97</w:t>
      </w:r>
    </w:p>
    <w:p w14:paraId="0D09516F" w14:textId="77777777" w:rsidR="00E55E36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31950,7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16846,0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77777777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26335,4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11230,7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5615,3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77777777" w:rsidR="001373B1" w:rsidRPr="00174557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32527,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77777777" w:rsidR="001373B1" w:rsidRPr="00174557" w:rsidRDefault="00603860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17185,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77777777" w:rsidR="001373B1" w:rsidRPr="00174557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26335,4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77777777" w:rsidR="001373B1" w:rsidRPr="00174557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11230,7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5669,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5643,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77777777" w:rsidR="00603860" w:rsidRPr="00C513F5" w:rsidRDefault="00603860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166858,8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73444,2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77777777" w:rsidR="00603860" w:rsidRPr="00C513F5" w:rsidRDefault="00603860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149535,9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56121,3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77777777" w:rsidR="00603860" w:rsidRPr="00C513F5" w:rsidRDefault="0060386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17322,9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17322,9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3206,2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3206,2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77777777" w:rsidR="00603860" w:rsidRPr="00174557" w:rsidRDefault="00211A77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171616,0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77777777" w:rsidR="00603860" w:rsidRPr="00174557" w:rsidRDefault="00211A77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78201,4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77777777" w:rsidR="00603860" w:rsidRPr="00174557" w:rsidRDefault="00603860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149535,9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77777777" w:rsidR="00603860" w:rsidRPr="00174557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56121,3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2903,5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77777777" w:rsidR="00603860" w:rsidRPr="00174557" w:rsidRDefault="00211A7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19176,6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77777777" w:rsidR="00603860" w:rsidRPr="00174557" w:rsidRDefault="00211A77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19176,6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6996,8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муниципальноебюджетное учреждение культуры «Пугачевский краеведческий музей им.К.И.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Дом-музей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227154,3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113316,6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77777777" w:rsidR="00603860" w:rsidRPr="00C513F5" w:rsidRDefault="0066694B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184251,0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77777777" w:rsidR="00603860" w:rsidRPr="00C513F5" w:rsidRDefault="0066694B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70650,6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77777777" w:rsidR="00603860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4AAE711C" w14:textId="77777777" w:rsidR="005E1DEE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92D6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76E972A7" w:rsidR="0059051A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2047">
        <w:rPr>
          <w:rFonts w:ascii="Times New Roman" w:eastAsia="Times New Roman" w:hAnsi="Times New Roman" w:cs="Times New Roman"/>
          <w:sz w:val="28"/>
          <w:szCs w:val="28"/>
        </w:rPr>
        <w:t xml:space="preserve">26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2047">
        <w:rPr>
          <w:rFonts w:ascii="Times New Roman" w:eastAsia="Times New Roman" w:hAnsi="Times New Roman" w:cs="Times New Roman"/>
          <w:sz w:val="28"/>
          <w:szCs w:val="28"/>
        </w:rPr>
        <w:t>97</w:t>
      </w:r>
    </w:p>
    <w:p w14:paraId="516C4C84" w14:textId="77777777" w:rsidR="00770549" w:rsidRPr="004626EE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2C05578" w14:textId="77777777" w:rsidR="00770549" w:rsidRPr="004626EE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679BBD8D" w14:textId="77777777" w:rsidR="0079749D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77777777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777777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77777777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77777777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культуры«Пугачевская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районная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77777777" w:rsidR="00B44396" w:rsidRPr="00E46BB6" w:rsidRDefault="002E0EC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32527,</w:t>
            </w:r>
            <w:r w:rsidR="00312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77777777" w:rsidR="00B44396" w:rsidRPr="00E46BB6" w:rsidRDefault="0017455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17185,</w:t>
            </w:r>
            <w:r w:rsidR="00312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26335,4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11230,7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396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77777777" w:rsidR="00B44396" w:rsidRPr="00E46BB6" w:rsidRDefault="002E0EC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5669,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77777777" w:rsidR="00B44396" w:rsidRPr="00E46BB6" w:rsidRDefault="002A58BE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5643,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B44396" w:rsidRPr="00E46BB6" w:rsidRDefault="00B44396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77777777" w:rsidR="00F137A5" w:rsidRPr="00E46BB6" w:rsidRDefault="002A58BE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171616,0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77777777" w:rsidR="00F137A5" w:rsidRPr="00E46BB6" w:rsidRDefault="002A58BE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78201,4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77777777" w:rsidR="00F137A5" w:rsidRPr="00E46BB6" w:rsidRDefault="0042340F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149535,9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56121,3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77777777" w:rsidR="00174557" w:rsidRPr="00E46BB6" w:rsidRDefault="00174557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77777777" w:rsidR="00F137A5" w:rsidRPr="00E46BB6" w:rsidRDefault="002A58BE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77777777" w:rsidR="00F137A5" w:rsidRPr="00E46BB6" w:rsidRDefault="002A58BE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культуры «Пугачевский краеведческий музей им. К.И.Журавлева»;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«Пугачевский мемориальный дом-музей В.И.Чапаева»)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77777777" w:rsidR="0022687C" w:rsidRPr="00E46BB6" w:rsidRDefault="00027E25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77777777" w:rsidR="0022687C" w:rsidRPr="00E46BB6" w:rsidRDefault="00027E25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227154,3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184251,0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70650,6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F6B82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77777777" w:rsidR="00FF6B82" w:rsidRPr="00C513F5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14D5796F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3BF6"/>
    <w:rsid w:val="000B40BE"/>
    <w:rsid w:val="000B4940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5658"/>
    <w:rsid w:val="0019692B"/>
    <w:rsid w:val="001B69A3"/>
    <w:rsid w:val="001C3C46"/>
    <w:rsid w:val="001D12B7"/>
    <w:rsid w:val="001D1B65"/>
    <w:rsid w:val="001D63F9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65C3"/>
    <w:rsid w:val="002A34E2"/>
    <w:rsid w:val="002A58BE"/>
    <w:rsid w:val="002A5FA6"/>
    <w:rsid w:val="002A6DFC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C1EB5"/>
    <w:rsid w:val="003C43B6"/>
    <w:rsid w:val="003D5B52"/>
    <w:rsid w:val="003D6CC5"/>
    <w:rsid w:val="003E3A48"/>
    <w:rsid w:val="003E4D53"/>
    <w:rsid w:val="003F1C8A"/>
    <w:rsid w:val="003F26A6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2087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307FE"/>
    <w:rsid w:val="0053155B"/>
    <w:rsid w:val="00532404"/>
    <w:rsid w:val="00532549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90058"/>
    <w:rsid w:val="0059051A"/>
    <w:rsid w:val="005918FE"/>
    <w:rsid w:val="005A3051"/>
    <w:rsid w:val="005B000D"/>
    <w:rsid w:val="005B1B88"/>
    <w:rsid w:val="005B3701"/>
    <w:rsid w:val="005C4D66"/>
    <w:rsid w:val="005C64C2"/>
    <w:rsid w:val="005C6C8C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4CCD"/>
    <w:rsid w:val="00655BA5"/>
    <w:rsid w:val="00662511"/>
    <w:rsid w:val="006651E6"/>
    <w:rsid w:val="00665286"/>
    <w:rsid w:val="0066694B"/>
    <w:rsid w:val="00671419"/>
    <w:rsid w:val="0067268C"/>
    <w:rsid w:val="00673AED"/>
    <w:rsid w:val="0068171A"/>
    <w:rsid w:val="00684611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1640"/>
    <w:rsid w:val="007626BE"/>
    <w:rsid w:val="00763BCE"/>
    <w:rsid w:val="00770549"/>
    <w:rsid w:val="00791B9E"/>
    <w:rsid w:val="0079749D"/>
    <w:rsid w:val="007A0AC6"/>
    <w:rsid w:val="007A30B5"/>
    <w:rsid w:val="007A5367"/>
    <w:rsid w:val="007B0DDA"/>
    <w:rsid w:val="007B2400"/>
    <w:rsid w:val="007B3B96"/>
    <w:rsid w:val="007C2401"/>
    <w:rsid w:val="007C401E"/>
    <w:rsid w:val="007D3EF3"/>
    <w:rsid w:val="007D4B5D"/>
    <w:rsid w:val="007D70BC"/>
    <w:rsid w:val="007E2047"/>
    <w:rsid w:val="007E28BD"/>
    <w:rsid w:val="007E620D"/>
    <w:rsid w:val="007E72BC"/>
    <w:rsid w:val="007E7E1E"/>
    <w:rsid w:val="007F4A21"/>
    <w:rsid w:val="007F663D"/>
    <w:rsid w:val="00801D01"/>
    <w:rsid w:val="008115FC"/>
    <w:rsid w:val="00813851"/>
    <w:rsid w:val="00827B1C"/>
    <w:rsid w:val="00834441"/>
    <w:rsid w:val="00847DEB"/>
    <w:rsid w:val="00855AEC"/>
    <w:rsid w:val="00860428"/>
    <w:rsid w:val="0086121D"/>
    <w:rsid w:val="008622D2"/>
    <w:rsid w:val="008643E2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053D"/>
    <w:rsid w:val="008B5C9E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A0016A"/>
    <w:rsid w:val="00A030AE"/>
    <w:rsid w:val="00A0783C"/>
    <w:rsid w:val="00A10575"/>
    <w:rsid w:val="00A12325"/>
    <w:rsid w:val="00A1724D"/>
    <w:rsid w:val="00A17DF5"/>
    <w:rsid w:val="00A22A6B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203D0"/>
    <w:rsid w:val="00B21A6D"/>
    <w:rsid w:val="00B2424F"/>
    <w:rsid w:val="00B251A4"/>
    <w:rsid w:val="00B27183"/>
    <w:rsid w:val="00B32205"/>
    <w:rsid w:val="00B33D91"/>
    <w:rsid w:val="00B40968"/>
    <w:rsid w:val="00B436F9"/>
    <w:rsid w:val="00B43E4F"/>
    <w:rsid w:val="00B44396"/>
    <w:rsid w:val="00B45C9C"/>
    <w:rsid w:val="00B50C78"/>
    <w:rsid w:val="00B5236C"/>
    <w:rsid w:val="00B540E6"/>
    <w:rsid w:val="00B60BAB"/>
    <w:rsid w:val="00B6416A"/>
    <w:rsid w:val="00B704B5"/>
    <w:rsid w:val="00B711D0"/>
    <w:rsid w:val="00B723AB"/>
    <w:rsid w:val="00B75433"/>
    <w:rsid w:val="00B810A2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C0106D"/>
    <w:rsid w:val="00C04079"/>
    <w:rsid w:val="00C11159"/>
    <w:rsid w:val="00C1339B"/>
    <w:rsid w:val="00C15AD5"/>
    <w:rsid w:val="00C168DE"/>
    <w:rsid w:val="00C22031"/>
    <w:rsid w:val="00C271F7"/>
    <w:rsid w:val="00C32F79"/>
    <w:rsid w:val="00C44479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FA1"/>
    <w:rsid w:val="00DC0147"/>
    <w:rsid w:val="00DC3E99"/>
    <w:rsid w:val="00DC5A78"/>
    <w:rsid w:val="00DE2F8F"/>
    <w:rsid w:val="00DE595A"/>
    <w:rsid w:val="00DE6E7F"/>
    <w:rsid w:val="00DF06A2"/>
    <w:rsid w:val="00DF3059"/>
    <w:rsid w:val="00DF5B59"/>
    <w:rsid w:val="00E05687"/>
    <w:rsid w:val="00E173A6"/>
    <w:rsid w:val="00E201D5"/>
    <w:rsid w:val="00E224C0"/>
    <w:rsid w:val="00E264D8"/>
    <w:rsid w:val="00E3697E"/>
    <w:rsid w:val="00E42DBA"/>
    <w:rsid w:val="00E44ABF"/>
    <w:rsid w:val="00E46BB6"/>
    <w:rsid w:val="00E500EC"/>
    <w:rsid w:val="00E50DAA"/>
    <w:rsid w:val="00E52CE0"/>
    <w:rsid w:val="00E55E36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31A8"/>
    <w:rsid w:val="00EC7E65"/>
    <w:rsid w:val="00ED0945"/>
    <w:rsid w:val="00ED2CA2"/>
    <w:rsid w:val="00ED7283"/>
    <w:rsid w:val="00EE2AA8"/>
    <w:rsid w:val="00EE40DC"/>
    <w:rsid w:val="00EF36F4"/>
    <w:rsid w:val="00EF37F2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B272A"/>
    <w:rsid w:val="00FB6DB2"/>
    <w:rsid w:val="00FC18C0"/>
    <w:rsid w:val="00FC3EC9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181C-42FB-4964-B4ED-429A41E3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7</cp:revision>
  <cp:lastPrinted>2023-01-26T06:02:00Z</cp:lastPrinted>
  <dcterms:created xsi:type="dcterms:W3CDTF">2023-01-25T05:09:00Z</dcterms:created>
  <dcterms:modified xsi:type="dcterms:W3CDTF">2023-01-26T06:04:00Z</dcterms:modified>
</cp:coreProperties>
</file>