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2B09D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2509B65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75210CA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2763377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CAAE703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D0AE15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3093172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C45CFCC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E3F6D9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E000B6A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49FAB62" w14:textId="77777777" w:rsidR="00473903" w:rsidRDefault="00473903" w:rsidP="004739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58C36AE" w14:textId="4B7977CE" w:rsidR="009F3F53" w:rsidRDefault="00473903" w:rsidP="00473903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от 6 февраля 2024 года № 123</w:t>
      </w:r>
    </w:p>
    <w:p w14:paraId="5F1A93BD" w14:textId="0DF5FB2C" w:rsidR="005E5E72" w:rsidRDefault="005E5E72" w:rsidP="0021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B17897" w14:textId="77777777" w:rsidR="00473903" w:rsidRDefault="00473903" w:rsidP="00211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9A2B465" w14:textId="77777777" w:rsidR="002F035F" w:rsidRPr="00FB2E4B" w:rsidRDefault="002F035F" w:rsidP="00211BE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1C1F6D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1EF4E67" w14:textId="77777777" w:rsidR="002F035F" w:rsidRPr="00FB2E4B" w:rsidRDefault="002F035F" w:rsidP="00211BE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49F7260" w14:textId="47B34949" w:rsidR="002F035F" w:rsidRDefault="002F035F" w:rsidP="00211BE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7A3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246</w:t>
      </w:r>
    </w:p>
    <w:p w14:paraId="13F3A61E" w14:textId="236BF5C6" w:rsidR="00DE42A8" w:rsidRDefault="00DE42A8" w:rsidP="00211BE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C07A41" w14:textId="77777777" w:rsidR="00473903" w:rsidRDefault="00473903" w:rsidP="00211BEE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5388D31" w14:textId="61E2E7CD" w:rsidR="00EA110E" w:rsidRPr="000D2BDD" w:rsidRDefault="00211BEE" w:rsidP="00211B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</w:t>
      </w:r>
      <w:proofErr w:type="spellStart"/>
      <w:proofErr w:type="gramStart"/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страция</w:t>
      </w:r>
      <w:proofErr w:type="spellEnd"/>
      <w:proofErr w:type="gramEnd"/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ПОСТАНОВЛЯЕТ:</w:t>
      </w:r>
    </w:p>
    <w:p w14:paraId="658D3E6E" w14:textId="77777777" w:rsidR="00EA110E" w:rsidRPr="000D2BDD" w:rsidRDefault="00EA110E" w:rsidP="00211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28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FF1AF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FF1AF4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1246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еречня муниципальных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1AF4">
        <w:rPr>
          <w:rFonts w:ascii="Times New Roman" w:eastAsia="Times New Roman" w:hAnsi="Times New Roman"/>
          <w:sz w:val="28"/>
          <w:szCs w:val="28"/>
          <w:lang w:eastAsia="ru-RU"/>
        </w:rPr>
        <w:t>оказываемых администрацией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1C1F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C1F6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A0F38D" w14:textId="77777777" w:rsidR="00FE0607" w:rsidRPr="002609EA" w:rsidRDefault="003B0E0B" w:rsidP="00211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</w:t>
      </w:r>
      <w:r w:rsidR="00FE0607" w:rsidRPr="002609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7AC5027" w14:textId="01998479" w:rsidR="005E5E72" w:rsidRDefault="00FE0607" w:rsidP="00211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9EA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211BE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609E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116B3" w:rsidRPr="002609E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0E0B">
        <w:rPr>
          <w:rFonts w:ascii="Times New Roman" w:eastAsia="Times New Roman" w:hAnsi="Times New Roman"/>
          <w:sz w:val="28"/>
          <w:szCs w:val="28"/>
          <w:lang w:eastAsia="ru-RU"/>
        </w:rPr>
        <w:t>оказываемых администрацией</w:t>
      </w:r>
      <w:r w:rsidR="003B0E0B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DE42A8" w:rsidRPr="002609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E5E7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88B993F" w14:textId="29F31861" w:rsidR="005E5E72" w:rsidRDefault="005E5E72" w:rsidP="00211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211BEE">
        <w:rPr>
          <w:rFonts w:ascii="Times New Roman" w:eastAsia="Times New Roman" w:hAnsi="Times New Roman"/>
          <w:sz w:val="28"/>
          <w:szCs w:val="28"/>
          <w:lang w:eastAsia="ru-RU"/>
        </w:rPr>
        <w:t>строкой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F6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1C1F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5812"/>
        <w:gridCol w:w="2268"/>
        <w:gridCol w:w="533"/>
      </w:tblGrid>
      <w:tr w:rsidR="001C1F6D" w14:paraId="567DDFC1" w14:textId="77777777" w:rsidTr="00211BEE">
        <w:trPr>
          <w:trHeight w:val="723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2DEC1" w14:textId="77777777" w:rsidR="001C1F6D" w:rsidRDefault="001C1F6D" w:rsidP="00211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A855EC" w14:textId="77777777" w:rsidR="001C1F6D" w:rsidRDefault="001C1F6D" w:rsidP="00211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48.2</w:t>
            </w:r>
          </w:p>
        </w:tc>
        <w:tc>
          <w:tcPr>
            <w:tcW w:w="5812" w:type="dxa"/>
          </w:tcPr>
          <w:p w14:paraId="6DF52755" w14:textId="77777777" w:rsidR="001C1F6D" w:rsidRPr="001C1F6D" w:rsidRDefault="001C1F6D" w:rsidP="00211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F6D">
              <w:rPr>
                <w:rFonts w:ascii="Times New Roman" w:hAnsi="Times New Roman"/>
                <w:sz w:val="28"/>
                <w:szCs w:val="28"/>
              </w:rPr>
              <w:t>Выдача разрешения на вступление в брак лицу, достигшему возраста шестнадцати 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F2D798" w14:textId="77777777" w:rsidR="001C1F6D" w:rsidRDefault="001C1F6D" w:rsidP="00211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15F4">
              <w:rPr>
                <w:rFonts w:ascii="Times New Roman" w:hAnsi="Times New Roman"/>
                <w:sz w:val="28"/>
                <w:szCs w:val="28"/>
              </w:rPr>
              <w:t>служба опеки и попечительства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5DBD4" w14:textId="77777777" w:rsidR="001C1F6D" w:rsidRDefault="001C1F6D" w:rsidP="00211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3F892A" w14:textId="0A8BD2BC" w:rsidR="001C1F6D" w:rsidRDefault="001C1F6D" w:rsidP="00211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35FDE49A" w14:textId="1B3AD082" w:rsidR="008269CF" w:rsidRDefault="00211BEE" w:rsidP="00211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397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F6D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8269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F6D"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6837BA97" w14:textId="3A5DD7BB" w:rsidR="009B7B71" w:rsidRPr="00237C52" w:rsidRDefault="009B7B71" w:rsidP="00211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</w:t>
      </w:r>
      <w:r w:rsidR="00211BE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страции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 о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постановление, разместив на официальном сайте администрации Пугачевского муниципального района в информационно-коммуникационной сети «Интернет» и в газете «Деловой вестник Пугачевского муниципального района».</w:t>
      </w:r>
    </w:p>
    <w:p w14:paraId="3CFE1A1B" w14:textId="77777777" w:rsidR="009B7B71" w:rsidRDefault="009B7B71" w:rsidP="00211B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7B3C632F" w14:textId="77777777" w:rsidR="009B7B71" w:rsidRDefault="009B7B71" w:rsidP="00211B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6B5F90F" w14:textId="77777777" w:rsidR="009B7B71" w:rsidRDefault="009B7B71" w:rsidP="00211B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E209F60" w14:textId="77777777" w:rsidR="009B7B71" w:rsidRDefault="009B7B71" w:rsidP="00211B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48EE111" w14:textId="77777777" w:rsidR="009B7B71" w:rsidRDefault="009B7B71" w:rsidP="00211B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585D360C" w14:textId="05E36CAA" w:rsidR="009B7B71" w:rsidRDefault="009B7B71" w:rsidP="00211B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211BE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sectPr w:rsidR="009B7B71" w:rsidSect="00211BEE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0CC24" w14:textId="77777777" w:rsidR="00FD03D0" w:rsidRDefault="00FD03D0" w:rsidP="005314B6">
      <w:pPr>
        <w:spacing w:after="0" w:line="240" w:lineRule="auto"/>
      </w:pPr>
      <w:r>
        <w:separator/>
      </w:r>
    </w:p>
  </w:endnote>
  <w:endnote w:type="continuationSeparator" w:id="0">
    <w:p w14:paraId="0FBFC871" w14:textId="77777777" w:rsidR="00FD03D0" w:rsidRDefault="00FD03D0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CE6F" w14:textId="77777777" w:rsidR="00FD03D0" w:rsidRDefault="00FD03D0" w:rsidP="005314B6">
      <w:pPr>
        <w:spacing w:after="0" w:line="240" w:lineRule="auto"/>
      </w:pPr>
      <w:r>
        <w:separator/>
      </w:r>
    </w:p>
  </w:footnote>
  <w:footnote w:type="continuationSeparator" w:id="0">
    <w:p w14:paraId="5D5C489D" w14:textId="77777777" w:rsidR="00FD03D0" w:rsidRDefault="00FD03D0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D2FB8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11A8E"/>
    <w:rsid w:val="000363DB"/>
    <w:rsid w:val="00045324"/>
    <w:rsid w:val="00046096"/>
    <w:rsid w:val="00053832"/>
    <w:rsid w:val="00062309"/>
    <w:rsid w:val="0007123C"/>
    <w:rsid w:val="0008272D"/>
    <w:rsid w:val="000B5836"/>
    <w:rsid w:val="000C40D1"/>
    <w:rsid w:val="000D2BDD"/>
    <w:rsid w:val="00105A43"/>
    <w:rsid w:val="001137EF"/>
    <w:rsid w:val="00117F64"/>
    <w:rsid w:val="00127585"/>
    <w:rsid w:val="001312D1"/>
    <w:rsid w:val="00131EBB"/>
    <w:rsid w:val="00142D10"/>
    <w:rsid w:val="00145DDB"/>
    <w:rsid w:val="00156D97"/>
    <w:rsid w:val="001662E6"/>
    <w:rsid w:val="001723C3"/>
    <w:rsid w:val="00191801"/>
    <w:rsid w:val="00192320"/>
    <w:rsid w:val="001A6940"/>
    <w:rsid w:val="001B4F26"/>
    <w:rsid w:val="001B6CE3"/>
    <w:rsid w:val="001C1F6D"/>
    <w:rsid w:val="001C3507"/>
    <w:rsid w:val="001C6C45"/>
    <w:rsid w:val="001D0AAF"/>
    <w:rsid w:val="001D26FD"/>
    <w:rsid w:val="001E0C94"/>
    <w:rsid w:val="001E3E9D"/>
    <w:rsid w:val="001E71FA"/>
    <w:rsid w:val="001F14F0"/>
    <w:rsid w:val="001F3B13"/>
    <w:rsid w:val="00211BEE"/>
    <w:rsid w:val="002206C7"/>
    <w:rsid w:val="00224DAB"/>
    <w:rsid w:val="00232B74"/>
    <w:rsid w:val="00252A99"/>
    <w:rsid w:val="002609EA"/>
    <w:rsid w:val="00262EF9"/>
    <w:rsid w:val="00263014"/>
    <w:rsid w:val="00263180"/>
    <w:rsid w:val="00272D61"/>
    <w:rsid w:val="00277F64"/>
    <w:rsid w:val="002A02F5"/>
    <w:rsid w:val="002A2C9D"/>
    <w:rsid w:val="002B25A5"/>
    <w:rsid w:val="002C1B97"/>
    <w:rsid w:val="002C4B06"/>
    <w:rsid w:val="002C77F5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90EF1"/>
    <w:rsid w:val="00391FDD"/>
    <w:rsid w:val="00397110"/>
    <w:rsid w:val="003A214B"/>
    <w:rsid w:val="003A7401"/>
    <w:rsid w:val="003B0E0B"/>
    <w:rsid w:val="003B374B"/>
    <w:rsid w:val="003C1896"/>
    <w:rsid w:val="003C1910"/>
    <w:rsid w:val="003E4506"/>
    <w:rsid w:val="003E60FB"/>
    <w:rsid w:val="003E78A1"/>
    <w:rsid w:val="003F33AF"/>
    <w:rsid w:val="003F40D4"/>
    <w:rsid w:val="003F6A01"/>
    <w:rsid w:val="004026E6"/>
    <w:rsid w:val="004046D0"/>
    <w:rsid w:val="0040485F"/>
    <w:rsid w:val="004079EA"/>
    <w:rsid w:val="00420DBD"/>
    <w:rsid w:val="004343EC"/>
    <w:rsid w:val="00434612"/>
    <w:rsid w:val="00446F69"/>
    <w:rsid w:val="0047013C"/>
    <w:rsid w:val="00473903"/>
    <w:rsid w:val="00482729"/>
    <w:rsid w:val="004B1F6C"/>
    <w:rsid w:val="004B4453"/>
    <w:rsid w:val="004D3084"/>
    <w:rsid w:val="0051295D"/>
    <w:rsid w:val="005131F1"/>
    <w:rsid w:val="005314B6"/>
    <w:rsid w:val="0054118F"/>
    <w:rsid w:val="0054392D"/>
    <w:rsid w:val="00547CD0"/>
    <w:rsid w:val="00555CE7"/>
    <w:rsid w:val="00555E4C"/>
    <w:rsid w:val="00562CE4"/>
    <w:rsid w:val="00573546"/>
    <w:rsid w:val="00584716"/>
    <w:rsid w:val="00594200"/>
    <w:rsid w:val="005C2DAE"/>
    <w:rsid w:val="005C5BB0"/>
    <w:rsid w:val="005E01B4"/>
    <w:rsid w:val="005E5E72"/>
    <w:rsid w:val="005F5C8C"/>
    <w:rsid w:val="005F6394"/>
    <w:rsid w:val="00612C45"/>
    <w:rsid w:val="00637B83"/>
    <w:rsid w:val="00653EE8"/>
    <w:rsid w:val="00662A21"/>
    <w:rsid w:val="0068353C"/>
    <w:rsid w:val="00692224"/>
    <w:rsid w:val="006C24C4"/>
    <w:rsid w:val="006E4A13"/>
    <w:rsid w:val="006E62AD"/>
    <w:rsid w:val="006F341F"/>
    <w:rsid w:val="00705C4F"/>
    <w:rsid w:val="007116B3"/>
    <w:rsid w:val="00714195"/>
    <w:rsid w:val="007260FD"/>
    <w:rsid w:val="00752C36"/>
    <w:rsid w:val="00757D0D"/>
    <w:rsid w:val="0076456C"/>
    <w:rsid w:val="0077456B"/>
    <w:rsid w:val="007A22F5"/>
    <w:rsid w:val="007A5DAA"/>
    <w:rsid w:val="007B3A18"/>
    <w:rsid w:val="007C1EAC"/>
    <w:rsid w:val="007D130C"/>
    <w:rsid w:val="007E7C75"/>
    <w:rsid w:val="00806847"/>
    <w:rsid w:val="00817213"/>
    <w:rsid w:val="008269CF"/>
    <w:rsid w:val="00864AEA"/>
    <w:rsid w:val="00881DEF"/>
    <w:rsid w:val="00887295"/>
    <w:rsid w:val="00892AAA"/>
    <w:rsid w:val="008C0F8D"/>
    <w:rsid w:val="008D5608"/>
    <w:rsid w:val="008E6160"/>
    <w:rsid w:val="008F030F"/>
    <w:rsid w:val="008F4282"/>
    <w:rsid w:val="00902524"/>
    <w:rsid w:val="00931000"/>
    <w:rsid w:val="00952125"/>
    <w:rsid w:val="00954FB9"/>
    <w:rsid w:val="009672C0"/>
    <w:rsid w:val="00971FC1"/>
    <w:rsid w:val="00975232"/>
    <w:rsid w:val="00975F59"/>
    <w:rsid w:val="00984C2E"/>
    <w:rsid w:val="00993B12"/>
    <w:rsid w:val="009B0A20"/>
    <w:rsid w:val="009B279F"/>
    <w:rsid w:val="009B3DD7"/>
    <w:rsid w:val="009B7B71"/>
    <w:rsid w:val="009C6C81"/>
    <w:rsid w:val="009D6CE5"/>
    <w:rsid w:val="009F3F53"/>
    <w:rsid w:val="009F7D91"/>
    <w:rsid w:val="00A05765"/>
    <w:rsid w:val="00A0692E"/>
    <w:rsid w:val="00A16447"/>
    <w:rsid w:val="00A26A5D"/>
    <w:rsid w:val="00A3761E"/>
    <w:rsid w:val="00A5182F"/>
    <w:rsid w:val="00A5642A"/>
    <w:rsid w:val="00A60A13"/>
    <w:rsid w:val="00A826E9"/>
    <w:rsid w:val="00A82DCD"/>
    <w:rsid w:val="00A877D6"/>
    <w:rsid w:val="00AC502F"/>
    <w:rsid w:val="00AC75DD"/>
    <w:rsid w:val="00AD2B08"/>
    <w:rsid w:val="00AE6951"/>
    <w:rsid w:val="00AF30B5"/>
    <w:rsid w:val="00B668EC"/>
    <w:rsid w:val="00B66F53"/>
    <w:rsid w:val="00B742CA"/>
    <w:rsid w:val="00B762EF"/>
    <w:rsid w:val="00B83651"/>
    <w:rsid w:val="00B977FC"/>
    <w:rsid w:val="00B97EE8"/>
    <w:rsid w:val="00BA7F19"/>
    <w:rsid w:val="00BC5F4B"/>
    <w:rsid w:val="00BD0180"/>
    <w:rsid w:val="00BE521C"/>
    <w:rsid w:val="00BF5174"/>
    <w:rsid w:val="00C14D20"/>
    <w:rsid w:val="00C2526B"/>
    <w:rsid w:val="00C31FEB"/>
    <w:rsid w:val="00C4337F"/>
    <w:rsid w:val="00C62C27"/>
    <w:rsid w:val="00C6435F"/>
    <w:rsid w:val="00C73253"/>
    <w:rsid w:val="00C73AAF"/>
    <w:rsid w:val="00C74BEB"/>
    <w:rsid w:val="00C8311E"/>
    <w:rsid w:val="00C854A9"/>
    <w:rsid w:val="00C96FA2"/>
    <w:rsid w:val="00C978F4"/>
    <w:rsid w:val="00CB148C"/>
    <w:rsid w:val="00CB2A6F"/>
    <w:rsid w:val="00CB53E8"/>
    <w:rsid w:val="00CC46D7"/>
    <w:rsid w:val="00CE325B"/>
    <w:rsid w:val="00D03A1B"/>
    <w:rsid w:val="00D1325C"/>
    <w:rsid w:val="00D17387"/>
    <w:rsid w:val="00D2135D"/>
    <w:rsid w:val="00D679A3"/>
    <w:rsid w:val="00D7454E"/>
    <w:rsid w:val="00D85E62"/>
    <w:rsid w:val="00D9491D"/>
    <w:rsid w:val="00DB0C52"/>
    <w:rsid w:val="00DB2933"/>
    <w:rsid w:val="00DC1D23"/>
    <w:rsid w:val="00DC3EB5"/>
    <w:rsid w:val="00DC7822"/>
    <w:rsid w:val="00DE3A24"/>
    <w:rsid w:val="00DE42A8"/>
    <w:rsid w:val="00E04C10"/>
    <w:rsid w:val="00E216BE"/>
    <w:rsid w:val="00E32530"/>
    <w:rsid w:val="00E65E1E"/>
    <w:rsid w:val="00E7004F"/>
    <w:rsid w:val="00E87BF8"/>
    <w:rsid w:val="00EA110E"/>
    <w:rsid w:val="00EA7EA5"/>
    <w:rsid w:val="00EE65B1"/>
    <w:rsid w:val="00EE6B82"/>
    <w:rsid w:val="00EE7144"/>
    <w:rsid w:val="00F165F6"/>
    <w:rsid w:val="00F413B4"/>
    <w:rsid w:val="00F4253A"/>
    <w:rsid w:val="00F43D7C"/>
    <w:rsid w:val="00F52A6F"/>
    <w:rsid w:val="00F66A39"/>
    <w:rsid w:val="00F710B0"/>
    <w:rsid w:val="00F81415"/>
    <w:rsid w:val="00F923B6"/>
    <w:rsid w:val="00F96E70"/>
    <w:rsid w:val="00FA0484"/>
    <w:rsid w:val="00FA0592"/>
    <w:rsid w:val="00FD03D0"/>
    <w:rsid w:val="00FE0607"/>
    <w:rsid w:val="00FE75A3"/>
    <w:rsid w:val="00FF1AF4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CBF4"/>
  <w15:docId w15:val="{12DFE5AA-48E6-4172-B5BF-CFEF81EE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2374-99F8-4388-A4C3-8CB53A2A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2024-02-06T11:36:00Z</cp:lastPrinted>
  <dcterms:created xsi:type="dcterms:W3CDTF">2024-01-26T11:22:00Z</dcterms:created>
  <dcterms:modified xsi:type="dcterms:W3CDTF">2024-02-06T11:37:00Z</dcterms:modified>
</cp:coreProperties>
</file>