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от 25 августа 2020 года № 736</w:t>
      </w: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7B7B" w:rsidRDefault="00967B7B" w:rsidP="00967B7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2280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967B7B" w:rsidRPr="005444FC" w:rsidRDefault="00967B7B" w:rsidP="00967B7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967B7B" w:rsidRPr="005444FC" w:rsidRDefault="00967B7B" w:rsidP="00967B7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от 24 декабря 2019 года № 1501</w:t>
      </w:r>
    </w:p>
    <w:p w:rsidR="00967B7B" w:rsidRDefault="00967B7B" w:rsidP="00967B7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7B7B" w:rsidRPr="005444FC" w:rsidRDefault="00967B7B" w:rsidP="00967B7B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7B7B" w:rsidRPr="005444FC" w:rsidRDefault="00967B7B" w:rsidP="00967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 xml:space="preserve">Уставом Пугачевского муниципального района </w:t>
      </w:r>
      <w:proofErr w:type="spellStart"/>
      <w:proofErr w:type="gramStart"/>
      <w:r w:rsidRPr="00B82280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82280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967B7B" w:rsidRPr="005444FC" w:rsidRDefault="00967B7B" w:rsidP="00967B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декабря 2019 года № 1501 «Об утве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рждении муниципальной программы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«Развитие жилищно-коммунального хозяйства </w:t>
      </w:r>
      <w:proofErr w:type="spellStart"/>
      <w:proofErr w:type="gramStart"/>
      <w:r w:rsidRPr="005444FC">
        <w:rPr>
          <w:rFonts w:ascii="Times New Roman" w:eastAsia="Times New Roman" w:hAnsi="Times New Roman" w:cs="Times New Roman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ниципального</w:t>
      </w:r>
      <w:proofErr w:type="spellEnd"/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города Пугачева на 2020 год» следующие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изме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нения</w:t>
      </w:r>
      <w:proofErr w:type="spellEnd"/>
      <w:r w:rsidRPr="005444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67B7B" w:rsidRPr="005444FC" w:rsidRDefault="00967B7B" w:rsidP="00967B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</w:t>
      </w:r>
      <w:r>
        <w:rPr>
          <w:rFonts w:ascii="Times New Roman" w:eastAsia="Times New Roman" w:hAnsi="Times New Roman" w:cs="Times New Roman"/>
          <w:sz w:val="28"/>
          <w:szCs w:val="28"/>
        </w:rPr>
        <w:t>печение программы» цифры «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3462,7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цифрами «3452,3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разделе 4 «Финансовое обеспечение реализации муници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про-граммы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3462,7</w:t>
      </w:r>
      <w:r>
        <w:rPr>
          <w:rFonts w:ascii="Times New Roman" w:eastAsia="Times New Roman" w:hAnsi="Times New Roman" w:cs="Times New Roman"/>
          <w:sz w:val="28"/>
          <w:szCs w:val="28"/>
        </w:rPr>
        <w:t>» заменить цифрами «3452,3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4: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позиции «</w:t>
      </w:r>
      <w:r w:rsidRPr="005444FC">
        <w:rPr>
          <w:rFonts w:ascii="Times New Roman" w:eastAsia="Times New Roman" w:hAnsi="Times New Roman" w:cs="Times New Roman"/>
          <w:bCs/>
          <w:sz w:val="28"/>
          <w:szCs w:val="24"/>
        </w:rPr>
        <w:t>Финан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совое обеспечение подпрограммы» </w:t>
      </w:r>
      <w:r w:rsidRPr="005444FC">
        <w:rPr>
          <w:rFonts w:ascii="Times New Roman" w:eastAsia="Times New Roman" w:hAnsi="Times New Roman" w:cs="Times New Roman"/>
          <w:bCs/>
          <w:sz w:val="28"/>
          <w:szCs w:val="24"/>
        </w:rPr>
        <w:t>цифры «</w:t>
      </w:r>
      <w:r>
        <w:rPr>
          <w:rFonts w:ascii="Times New Roman" w:eastAsia="Times New Roman" w:hAnsi="Times New Roman" w:cs="Times New Roman"/>
          <w:sz w:val="28"/>
          <w:szCs w:val="28"/>
        </w:rPr>
        <w:t>900,0» заменить цифрами «889,6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разделе 4 «</w:t>
      </w:r>
      <w:r w:rsidRPr="005444FC">
        <w:rPr>
          <w:rFonts w:ascii="Times New Roman" w:eastAsia="Times New Roman" w:hAnsi="Times New Roman" w:cs="Times New Roman"/>
          <w:bCs/>
          <w:sz w:val="28"/>
          <w:szCs w:val="24"/>
        </w:rPr>
        <w:t>Финансовое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обеспечение подпрограммы 4» цифры «900,0» заменить цифрами «889,6»;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1 к муниципальной программе  «Развитие жилищно-коммунального хозяйства муниципального образования города Пугачева на 2020 год»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таблицу: </w:t>
      </w:r>
      <w:proofErr w:type="gramStart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муниципальной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</w:rPr>
        <w:t>-граммы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«Развитие жилищно-коммунального хозяйства муниципального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образо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вания</w:t>
      </w:r>
      <w:proofErr w:type="spell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на 2020 год» изложить в новой редакции,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1;</w:t>
      </w:r>
      <w:proofErr w:type="gramEnd"/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к муниципальной программе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жилищно-ком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мунального</w:t>
      </w:r>
      <w:proofErr w:type="spell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хозяйства муниципального образования города Пугачева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2020 год»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таблицу: «Сведения о целевых показателях (индикаторах) </w:t>
      </w:r>
      <w:proofErr w:type="spellStart"/>
      <w:proofErr w:type="gramStart"/>
      <w:r w:rsidRPr="005444FC">
        <w:rPr>
          <w:rFonts w:ascii="Times New Roman" w:eastAsia="Times New Roman" w:hAnsi="Times New Roman" w:cs="Times New Roman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программы «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жилищно-коммунального хозяйства </w:t>
      </w:r>
      <w:proofErr w:type="spellStart"/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>муници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пального</w:t>
      </w:r>
      <w:proofErr w:type="spellEnd"/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города Пугачева на 2020 год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» и их значениях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» изложить в новой редакции,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2;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в приложении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3 к муниципальной программе  «Развитие жилищно-коммунального хозяйства муниципального образования города Пугачева на 2020 год»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таблицу: «</w:t>
      </w:r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>Распределение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объема финансовых ресурсов, </w:t>
      </w:r>
      <w:proofErr w:type="spellStart"/>
      <w:proofErr w:type="gramStart"/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>необхо</w:t>
      </w:r>
      <w:r>
        <w:rPr>
          <w:rFonts w:ascii="Times New Roman" w:eastAsia="Courier New" w:hAnsi="Times New Roman" w:cs="Courier New"/>
          <w:color w:val="000000"/>
          <w:sz w:val="28"/>
          <w:szCs w:val="28"/>
        </w:rPr>
        <w:t>-</w:t>
      </w:r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>димых</w:t>
      </w:r>
      <w:proofErr w:type="spellEnd"/>
      <w:proofErr w:type="gramEnd"/>
      <w:r w:rsidRPr="005444FC">
        <w:rPr>
          <w:rFonts w:ascii="Times New Roman" w:eastAsia="Courier New" w:hAnsi="Times New Roman" w:cs="Courier New"/>
          <w:color w:val="000000"/>
          <w:sz w:val="28"/>
          <w:szCs w:val="28"/>
        </w:rPr>
        <w:t xml:space="preserve"> для реализации муниципальной программы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Развитие </w:t>
      </w:r>
      <w:proofErr w:type="spellStart"/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>мунального</w:t>
      </w:r>
      <w:proofErr w:type="spellEnd"/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хозяйства муниципального образования города Пугачева 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5444FC">
        <w:rPr>
          <w:rFonts w:ascii="Times New Roman" w:eastAsia="Calibri" w:hAnsi="Times New Roman" w:cs="Times New Roman"/>
          <w:sz w:val="28"/>
          <w:szCs w:val="28"/>
          <w:lang w:eastAsia="en-US"/>
        </w:rPr>
        <w:t>2020 год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3.</w:t>
      </w:r>
    </w:p>
    <w:p w:rsidR="00967B7B" w:rsidRPr="005444FC" w:rsidRDefault="00967B7B" w:rsidP="00967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44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7B7B" w:rsidRPr="005444FC" w:rsidRDefault="00967B7B" w:rsidP="00967B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7B7B" w:rsidRPr="005444FC" w:rsidRDefault="00967B7B" w:rsidP="00967B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967B7B" w:rsidRPr="005444FC" w:rsidRDefault="00967B7B" w:rsidP="00967B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</w:t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М.В.Садчиков  </w:t>
      </w:r>
    </w:p>
    <w:p w:rsidR="00F70975" w:rsidRDefault="00F70975"/>
    <w:p w:rsidR="00642136" w:rsidRDefault="00642136"/>
    <w:p w:rsidR="00642136" w:rsidRDefault="00642136"/>
    <w:p w:rsidR="00642136" w:rsidRDefault="00642136"/>
    <w:p w:rsidR="00642136" w:rsidRDefault="00642136"/>
    <w:p w:rsidR="00642136" w:rsidRDefault="00642136"/>
    <w:p w:rsidR="00642136" w:rsidRDefault="00642136"/>
    <w:p w:rsidR="00642136" w:rsidRDefault="00642136"/>
    <w:p w:rsidR="00642136" w:rsidRDefault="00642136"/>
    <w:p w:rsidR="00642136" w:rsidRDefault="00642136"/>
    <w:p w:rsidR="00642136" w:rsidRDefault="00642136">
      <w:pPr>
        <w:sectPr w:rsidR="00642136" w:rsidSect="00967B7B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1 к постановлению</w:t>
      </w: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25 августа 2020 года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№ 736 Приложение № 1 </w:t>
      </w:r>
      <w:r w:rsidRPr="002413F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программе «Развитие </w:t>
      </w:r>
      <w:proofErr w:type="spell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</w:t>
      </w:r>
    </w:p>
    <w:p w:rsidR="00967B7B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коммунального хозяйства</w:t>
      </w:r>
    </w:p>
    <w:p w:rsidR="00967B7B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города Пугачева на 2020 год»</w:t>
      </w:r>
    </w:p>
    <w:p w:rsidR="00967B7B" w:rsidRDefault="00967B7B" w:rsidP="00967B7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16"/>
          <w:szCs w:val="16"/>
        </w:rPr>
      </w:pPr>
    </w:p>
    <w:p w:rsidR="00967B7B" w:rsidRPr="005444FC" w:rsidRDefault="00967B7B" w:rsidP="00967B7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16"/>
          <w:szCs w:val="16"/>
        </w:rPr>
      </w:pPr>
    </w:p>
    <w:p w:rsidR="00967B7B" w:rsidRPr="005444FC" w:rsidRDefault="00967B7B" w:rsidP="00967B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967B7B" w:rsidRPr="005444FC" w:rsidRDefault="00967B7B" w:rsidP="00967B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муниципальной программы «Развитие жилищно-коммунального хозяйства</w:t>
      </w:r>
    </w:p>
    <w:p w:rsidR="00967B7B" w:rsidRPr="005444FC" w:rsidRDefault="00967B7B" w:rsidP="00967B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образования города Пугачева на 2020 год»</w:t>
      </w:r>
    </w:p>
    <w:p w:rsidR="00967B7B" w:rsidRPr="005444FC" w:rsidRDefault="00967B7B" w:rsidP="00967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1"/>
        <w:tblW w:w="15792" w:type="dxa"/>
        <w:tblInd w:w="108" w:type="dxa"/>
        <w:tblLayout w:type="fixed"/>
        <w:tblLook w:val="04A0"/>
      </w:tblPr>
      <w:tblGrid>
        <w:gridCol w:w="448"/>
        <w:gridCol w:w="5959"/>
        <w:gridCol w:w="1673"/>
        <w:gridCol w:w="1701"/>
        <w:gridCol w:w="1690"/>
        <w:gridCol w:w="4321"/>
      </w:tblGrid>
      <w:tr w:rsidR="00967B7B" w:rsidRPr="005444FC" w:rsidTr="00E54A8B">
        <w:trPr>
          <w:trHeight w:val="47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7B" w:rsidRPr="005444FC" w:rsidRDefault="00967B7B" w:rsidP="00E54A8B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Объемы </w:t>
            </w:r>
            <w:proofErr w:type="spell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финансирова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ния</w:t>
            </w:r>
            <w:proofErr w:type="spellEnd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тыс</w:t>
            </w:r>
            <w:proofErr w:type="gramStart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967B7B" w:rsidRPr="005444FC" w:rsidTr="00E54A8B">
        <w:trPr>
          <w:trHeight w:val="116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1 «</w:t>
            </w:r>
            <w:hyperlink r:id="rId4" w:anchor="sub_1300" w:history="1">
              <w:r w:rsidRPr="005444FC">
                <w:rPr>
                  <w:rFonts w:ascii="Times New Roman" w:hAnsi="Times New Roman"/>
                  <w:sz w:val="24"/>
                  <w:szCs w:val="24"/>
                </w:rPr>
                <w:t>Организация</w:t>
              </w:r>
            </w:hyperlink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водопотребления и водоотведения на территории муниципального образования города Пугачева на 2020 год»</w:t>
            </w:r>
          </w:p>
        </w:tc>
      </w:tr>
      <w:tr w:rsidR="00967B7B" w:rsidRPr="005444FC" w:rsidTr="00E54A8B">
        <w:trPr>
          <w:trHeight w:val="358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Организация водопотребления и водоотведения в жилищном фонде муниципального образования города Пугачева</w:t>
            </w:r>
          </w:p>
        </w:tc>
      </w:tr>
      <w:tr w:rsidR="00967B7B" w:rsidRPr="005444FC" w:rsidTr="00E54A8B">
        <w:trPr>
          <w:trHeight w:val="173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Задачи: О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беспечение бесперебойного функционирования системы водопотребления и водоотведения в жилом фонде</w:t>
            </w:r>
          </w:p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67B7B" w:rsidRPr="005444FC" w:rsidTr="00E54A8B">
        <w:trPr>
          <w:trHeight w:val="502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канализационных сетей в муниципальном образовании город Пугачева,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признан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бесхозяйными</w:t>
            </w:r>
            <w:proofErr w:type="gram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</w:t>
            </w:r>
          </w:p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967B7B" w:rsidRPr="005444FC" w:rsidTr="00E54A8B">
        <w:trPr>
          <w:trHeight w:val="11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канализационной насосной станции по ул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.Ю</w:t>
            </w:r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жной</w:t>
            </w:r>
          </w:p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967B7B" w:rsidRPr="005444FC" w:rsidTr="00E54A8B">
        <w:trPr>
          <w:trHeight w:val="24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Строительство участка водопроводной сети жилого микрорайона по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ул</w:t>
            </w:r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.Е</w:t>
            </w:r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рмощенко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2-3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организации, осуществляющие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техни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обслуживание канализационных сетей, согласно заключенных </w:t>
            </w:r>
            <w:proofErr w:type="spell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муници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пальных</w:t>
            </w:r>
            <w:proofErr w:type="spell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контрактов (по согласованию)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67B7B" w:rsidRPr="005444FC" w:rsidTr="00E54A8B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2 «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Организация газоснабжения на территории муниципального образования города Пугачева на 2020 год»</w:t>
            </w:r>
          </w:p>
        </w:tc>
      </w:tr>
      <w:tr w:rsidR="00967B7B" w:rsidRPr="005444FC" w:rsidTr="00E54A8B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Обеспечение бесперебойного функционирования системы </w:t>
            </w: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 xml:space="preserve">газоснабжения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в жилищном фонде муниципального образования города Пугачева</w:t>
            </w:r>
          </w:p>
        </w:tc>
      </w:tr>
      <w:tr w:rsidR="00967B7B" w:rsidRPr="005444FC" w:rsidTr="00E54A8B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 и газового оборудования не имеющих систем газоснабжения в муниципальном образовании города Пугачева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Техническое обслуживание газопровода, не </w:t>
            </w:r>
            <w:proofErr w:type="spellStart"/>
            <w:proofErr w:type="gramStart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имею-щего</w:t>
            </w:r>
            <w:proofErr w:type="spellEnd"/>
            <w:proofErr w:type="gramEnd"/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 xml:space="preserve"> собственника (бесхозяйного)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51,3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shd w:val="clear" w:color="auto" w:fill="FFFFFF"/>
              <w:ind w:left="5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>ООО «</w:t>
            </w:r>
            <w:proofErr w:type="spellStart"/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>Пугачевгазсервис</w:t>
            </w:r>
            <w:proofErr w:type="spellEnd"/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», отделение ООО «Газпром </w:t>
            </w:r>
            <w:proofErr w:type="spellStart"/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>межрегионгаз</w:t>
            </w:r>
            <w:proofErr w:type="spellEnd"/>
            <w:r w:rsidRPr="005444FC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Саратов» (по согласованию)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51,3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shd w:val="clear" w:color="auto" w:fill="FFFFFF"/>
              <w:ind w:left="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67B7B" w:rsidRPr="005444FC" w:rsidTr="00E54A8B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3 «</w:t>
            </w: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2020 год»</w:t>
            </w:r>
          </w:p>
        </w:tc>
      </w:tr>
      <w:tr w:rsidR="00967B7B" w:rsidRPr="005444FC" w:rsidTr="00E54A8B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967B7B" w:rsidRPr="005444FC" w:rsidTr="00E54A8B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 xml:space="preserve">улучшение </w:t>
            </w:r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качества окружающей среды 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proofErr w:type="gramEnd"/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Default="00967B7B" w:rsidP="00E54A8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Ликвидация неса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нкционированных свалок 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терри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967B7B" w:rsidRPr="005444FC" w:rsidRDefault="00967B7B" w:rsidP="00E54A8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тории муницип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ального образования города Пуга</w:t>
            </w: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чева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400,0</w:t>
            </w:r>
          </w:p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МУП «Дорожное специализированное хозяйство города Пугачева» (по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согла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сованию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Осуществление  информационного обеспечения,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эколо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гического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воспитания и образования, повышение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эко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логической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культуры населения области с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привлече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нием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общественных объединений в области </w:t>
            </w:r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proofErr w:type="spellStart"/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>проведе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>ние</w:t>
            </w:r>
            <w:proofErr w:type="spellEnd"/>
            <w:r w:rsidRPr="005444FC">
              <w:rPr>
                <w:rFonts w:ascii="Times New Roman" w:hAnsi="Times New Roman"/>
                <w:iCs/>
                <w:sz w:val="24"/>
                <w:szCs w:val="24"/>
              </w:rPr>
              <w:t xml:space="preserve"> массовых экологических акций с привлечением населения)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родных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ресурсов и экологии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Саратов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области (по согласованию)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Выполнение работ по вывозу веток, порубочных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остат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ков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>, смета листвы с несанкционированных свалок г</w:t>
            </w:r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>угачева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861,4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организация, осуществляющая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перевоз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ку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грузов, согласно заключенного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ниципального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контракта (по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согласо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ванию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F72285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F72285">
              <w:rPr>
                <w:rFonts w:ascii="Times New Roman" w:hAnsi="Times New Roman"/>
                <w:sz w:val="24"/>
                <w:szCs w:val="24"/>
              </w:rPr>
              <w:t>Приобретение и выполнение работ по высадке саженцев на территории муниципального образования города Пугачева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квартал,</w:t>
            </w:r>
          </w:p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администрация Пугачевского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района, министерство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родных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ресурсов и экологии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Саратов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области (по согласованию)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1311,4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B7B" w:rsidRPr="005444FC" w:rsidTr="00E54A8B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Default="00967B7B" w:rsidP="00E54A8B">
            <w:pPr>
              <w:ind w:right="424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967B7B" w:rsidRPr="005444FC" w:rsidRDefault="00967B7B" w:rsidP="00E54A8B">
            <w:pPr>
              <w:ind w:right="4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2020 год»</w:t>
            </w:r>
          </w:p>
        </w:tc>
      </w:tr>
      <w:tr w:rsidR="00967B7B" w:rsidRPr="005444FC" w:rsidTr="00E54A8B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Цель: у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лучшение санитарно - эпидемиологического состояния территорий кладбищ</w:t>
            </w:r>
          </w:p>
        </w:tc>
      </w:tr>
      <w:tr w:rsidR="00967B7B" w:rsidRPr="005444FC" w:rsidTr="00E54A8B">
        <w:trPr>
          <w:trHeight w:val="145"/>
        </w:trPr>
        <w:tc>
          <w:tcPr>
            <w:tcW w:w="15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проведение работ по санитарной очистке, содержанию и благоустройству кладбищ с соблюдением санитарно-эпидемиологических и экологических норм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Текущее содержание кладбищ   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1-4 квартал,</w:t>
            </w:r>
          </w:p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 xml:space="preserve">МУП «Пугачевское предприятие по оказанию ритуальных услуг» (по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гласованию</w:t>
            </w:r>
            <w:proofErr w:type="spellEnd"/>
            <w:proofErr w:type="gramEnd"/>
            <w:r w:rsidRPr="005444FC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Обустройство </w:t>
            </w:r>
            <w:proofErr w:type="spellStart"/>
            <w:r w:rsidRPr="005444FC">
              <w:rPr>
                <w:rFonts w:ascii="Times New Roman" w:hAnsi="Times New Roman"/>
                <w:sz w:val="24"/>
                <w:szCs w:val="24"/>
              </w:rPr>
              <w:t>автопроезда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60676E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0676E">
              <w:rPr>
                <w:rFonts w:ascii="Times New Roman" w:eastAsia="Calibri" w:hAnsi="Times New Roman"/>
                <w:sz w:val="24"/>
                <w:szCs w:val="24"/>
              </w:rPr>
              <w:t>403,1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МУП «Дорожное специализированное хозяйство города Пугачева» (по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согла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сованию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Ремонт стелы участникам ВОВ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86,5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 xml:space="preserve">организация, осуществляющая ремонт, согласно заключенного </w:t>
            </w:r>
            <w:proofErr w:type="spellStart"/>
            <w:proofErr w:type="gramStart"/>
            <w:r w:rsidRPr="005444FC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444FC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5444FC">
              <w:rPr>
                <w:rFonts w:ascii="Times New Roman" w:hAnsi="Times New Roman"/>
                <w:sz w:val="24"/>
                <w:szCs w:val="24"/>
              </w:rPr>
              <w:t xml:space="preserve"> контракта (по согласованию)</w:t>
            </w: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44FC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889,6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7B7B" w:rsidRPr="005444FC" w:rsidTr="00E54A8B">
        <w:trPr>
          <w:trHeight w:val="145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444FC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B7B" w:rsidRPr="005444FC" w:rsidRDefault="00967B7B" w:rsidP="00E54A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2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967B7B" w:rsidRDefault="00967B7B" w:rsidP="00967B7B">
      <w:pPr>
        <w:spacing w:after="0" w:line="240" w:lineRule="auto"/>
        <w:ind w:left="1105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25 августа 2020 года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736 Приложение № 2 </w:t>
      </w:r>
      <w:r w:rsidRPr="002413F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программе «Развитие </w:t>
      </w:r>
      <w:proofErr w:type="spell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</w:t>
      </w:r>
    </w:p>
    <w:p w:rsidR="00967B7B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коммунального хозяйства</w:t>
      </w:r>
    </w:p>
    <w:p w:rsidR="00967B7B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города</w:t>
      </w: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Пугачева на 2020 год»</w:t>
      </w:r>
    </w:p>
    <w:p w:rsidR="00967B7B" w:rsidRDefault="00967B7B" w:rsidP="00967B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67B7B" w:rsidRPr="005444FC" w:rsidRDefault="00967B7B" w:rsidP="00967B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67B7B" w:rsidRPr="005444FC" w:rsidRDefault="00967B7B" w:rsidP="00967B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</w:p>
    <w:p w:rsidR="00967B7B" w:rsidRDefault="00967B7B" w:rsidP="00967B7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 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Развитие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жилищно-коммунального</w:t>
      </w:r>
      <w:proofErr w:type="gramEnd"/>
    </w:p>
    <w:p w:rsidR="00967B7B" w:rsidRPr="005444FC" w:rsidRDefault="00967B7B" w:rsidP="00967B7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хозяйства муниципального образования города Пугачева на 2020 год</w:t>
      </w:r>
      <w:r w:rsidRPr="005444FC">
        <w:rPr>
          <w:rFonts w:ascii="Times New Roman" w:eastAsia="Times New Roman" w:hAnsi="Times New Roman" w:cs="Times New Roman"/>
          <w:b/>
          <w:bCs/>
          <w:sz w:val="28"/>
          <w:szCs w:val="28"/>
        </w:rPr>
        <w:t>» и их значениях</w:t>
      </w:r>
    </w:p>
    <w:p w:rsidR="00967B7B" w:rsidRPr="005444FC" w:rsidRDefault="00967B7B" w:rsidP="00967B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7B7B" w:rsidRPr="005444FC" w:rsidRDefault="00967B7B" w:rsidP="00967B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8"/>
        <w:gridCol w:w="9190"/>
        <w:gridCol w:w="1166"/>
        <w:gridCol w:w="1749"/>
        <w:gridCol w:w="1603"/>
        <w:gridCol w:w="291"/>
        <w:gridCol w:w="1166"/>
      </w:tblGrid>
      <w:tr w:rsidR="00967B7B" w:rsidRPr="00D10128" w:rsidTr="00E54A8B">
        <w:trPr>
          <w:trHeight w:val="206"/>
        </w:trPr>
        <w:tc>
          <w:tcPr>
            <w:tcW w:w="688" w:type="dxa"/>
            <w:vMerge w:val="restart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90" w:type="dxa"/>
            <w:vMerge w:val="restart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66" w:type="dxa"/>
            <w:vMerge w:val="restart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09" w:type="dxa"/>
            <w:gridSpan w:val="4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967B7B" w:rsidRPr="00D10128" w:rsidTr="00E54A8B">
        <w:trPr>
          <w:trHeight w:val="95"/>
        </w:trPr>
        <w:tc>
          <w:tcPr>
            <w:tcW w:w="688" w:type="dxa"/>
            <w:vMerge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0" w:type="dxa"/>
            <w:vMerge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03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57" w:type="dxa"/>
            <w:gridSpan w:val="2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67B7B" w:rsidRPr="00D10128" w:rsidTr="00E54A8B">
        <w:trPr>
          <w:trHeight w:val="343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обеспечение надежности при эксплуатации </w:t>
            </w:r>
            <w:proofErr w:type="gramStart"/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объектов коммунальной инфраструктуры муниципального образования города Пугачева</w:t>
            </w:r>
            <w:proofErr w:type="gramEnd"/>
          </w:p>
        </w:tc>
      </w:tr>
      <w:tr w:rsidR="00967B7B" w:rsidRPr="00D10128" w:rsidTr="00E54A8B">
        <w:trPr>
          <w:trHeight w:val="332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Задача: обеспечение эффективного использования коммунальной инфраструктуры (водопроводных, канализационных и газопроводных сетей)</w:t>
            </w:r>
          </w:p>
          <w:p w:rsidR="00967B7B" w:rsidRPr="00D10128" w:rsidRDefault="00967B7B" w:rsidP="00E5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B7B" w:rsidRPr="00D10128" w:rsidTr="00E54A8B">
        <w:trPr>
          <w:trHeight w:val="548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аварийных ситуаций на объектах коммунальной инфраструктуры </w:t>
            </w:r>
          </w:p>
          <w:p w:rsidR="00967B7B" w:rsidRPr="00D10128" w:rsidRDefault="00967B7B" w:rsidP="00E54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49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3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gridSpan w:val="2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67B7B" w:rsidRPr="00D10128" w:rsidTr="00E54A8B">
        <w:trPr>
          <w:trHeight w:val="206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1 «</w:t>
            </w:r>
            <w:hyperlink r:id="rId5" w:anchor="sub_1300" w:history="1">
              <w:r w:rsidRPr="00D1012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водопотребления и водоотведения на территории муниципального образования города Пугачева на 2020 год»</w:t>
            </w:r>
          </w:p>
        </w:tc>
      </w:tr>
      <w:tr w:rsidR="00967B7B" w:rsidRPr="00D10128" w:rsidTr="00E54A8B">
        <w:trPr>
          <w:trHeight w:val="343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Организация водопотребления и водоотведения в жилищном фонде муниципального образования города Пугачева</w:t>
            </w:r>
          </w:p>
          <w:p w:rsidR="00967B7B" w:rsidRPr="00D10128" w:rsidRDefault="00967B7B" w:rsidP="00E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B7B" w:rsidRPr="00D10128" w:rsidTr="00E54A8B">
        <w:trPr>
          <w:trHeight w:val="332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эффективного использования коммунальной инфраструктуры (водопроводных, канализационных и газопроводных сетей)</w:t>
            </w:r>
          </w:p>
          <w:p w:rsidR="00967B7B" w:rsidRPr="00D10128" w:rsidRDefault="00967B7B" w:rsidP="00E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B7B" w:rsidRPr="00D10128" w:rsidTr="00E54A8B">
        <w:trPr>
          <w:trHeight w:val="548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90" w:type="dxa"/>
          </w:tcPr>
          <w:p w:rsidR="00967B7B" w:rsidRDefault="00967B7B" w:rsidP="00E54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ежащих техническому обслуживанию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7B7B" w:rsidRPr="00D10128" w:rsidRDefault="00967B7B" w:rsidP="00E54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3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57" w:type="dxa"/>
            <w:gridSpan w:val="2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67B7B" w:rsidRPr="00D10128" w:rsidTr="00E54A8B">
        <w:trPr>
          <w:trHeight w:val="206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вновь построенного участка водопроводной сети </w:t>
            </w:r>
          </w:p>
        </w:tc>
        <w:tc>
          <w:tcPr>
            <w:tcW w:w="1166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49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3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7" w:type="dxa"/>
            <w:gridSpan w:val="2"/>
          </w:tcPr>
          <w:p w:rsidR="00967B7B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B7B" w:rsidRPr="00D10128" w:rsidTr="00E54A8B">
        <w:trPr>
          <w:trHeight w:val="206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Подпрограмма 2 «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на территории муниципального образования города Пугачева на 2020 год»</w:t>
            </w:r>
          </w:p>
        </w:tc>
      </w:tr>
      <w:tr w:rsidR="00967B7B" w:rsidRPr="00D10128" w:rsidTr="00E54A8B">
        <w:trPr>
          <w:trHeight w:val="421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бесперебойного функционирования системы </w:t>
            </w:r>
            <w:r w:rsidRPr="00D101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газоснабжения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в жилищном фонде муниципального образования города Пугачева</w:t>
            </w:r>
          </w:p>
        </w:tc>
      </w:tr>
      <w:tr w:rsidR="00967B7B" w:rsidRPr="00D10128" w:rsidTr="00E54A8B">
        <w:trPr>
          <w:trHeight w:val="421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 и газового оборудования не имеющих систем газоснабжения в муниципальном образовании города Пугачева</w:t>
            </w:r>
          </w:p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67B7B" w:rsidRPr="00D10128" w:rsidTr="00E54A8B">
        <w:trPr>
          <w:trHeight w:val="412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 и газового оборудования, не имеющих систем газоснабжения, для технического обслуживания</w:t>
            </w:r>
          </w:p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7" w:type="dxa"/>
            <w:gridSpan w:val="2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B7B" w:rsidRPr="00D10128" w:rsidTr="00E54A8B">
        <w:trPr>
          <w:trHeight w:val="206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3 «</w:t>
            </w:r>
            <w:r w:rsidRPr="00D101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2020 год»</w:t>
            </w:r>
          </w:p>
        </w:tc>
      </w:tr>
      <w:tr w:rsidR="00967B7B" w:rsidRPr="00D10128" w:rsidTr="00E54A8B">
        <w:trPr>
          <w:trHeight w:val="215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качества окружающей среды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proofErr w:type="gramEnd"/>
          </w:p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B7B" w:rsidRPr="00D10128" w:rsidTr="00E54A8B">
        <w:trPr>
          <w:trHeight w:val="206"/>
        </w:trPr>
        <w:tc>
          <w:tcPr>
            <w:tcW w:w="15853" w:type="dxa"/>
            <w:gridSpan w:val="7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Задачи: 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B7B" w:rsidRPr="00D10128" w:rsidTr="00E54A8B">
        <w:trPr>
          <w:trHeight w:val="343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</w:t>
            </w:r>
          </w:p>
        </w:tc>
        <w:tc>
          <w:tcPr>
            <w:tcW w:w="1166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749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03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57" w:type="dxa"/>
            <w:gridSpan w:val="2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967B7B" w:rsidRPr="00D10128" w:rsidTr="00E54A8B">
        <w:trPr>
          <w:trHeight w:val="362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массовых экологических акций с привлечением населения города Пугачева</w:t>
            </w:r>
          </w:p>
        </w:tc>
        <w:tc>
          <w:tcPr>
            <w:tcW w:w="1166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3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7" w:type="dxa"/>
            <w:gridSpan w:val="2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7B7B" w:rsidRPr="00D10128" w:rsidTr="00E54A8B">
        <w:trPr>
          <w:trHeight w:val="206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166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3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57" w:type="dxa"/>
            <w:gridSpan w:val="2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67B7B" w:rsidRPr="00D10128" w:rsidTr="00E54A8B">
        <w:trPr>
          <w:trHeight w:val="704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вывозу веток, порубочных остатков, смета листвы с несанкционированных свалок в объеме 120 тыс. м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967B7B" w:rsidRPr="00D10128" w:rsidRDefault="00967B7B" w:rsidP="00E54A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66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м</w:t>
            </w: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49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  <w:gridSpan w:val="2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967B7B" w:rsidRPr="00D10128" w:rsidTr="00E54A8B">
        <w:trPr>
          <w:trHeight w:val="704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высаженных саженцев.</w:t>
            </w:r>
          </w:p>
        </w:tc>
        <w:tc>
          <w:tcPr>
            <w:tcW w:w="1166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3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  <w:gridSpan w:val="2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967B7B" w:rsidRPr="00D10128" w:rsidTr="00E54A8B">
        <w:trPr>
          <w:trHeight w:val="538"/>
        </w:trPr>
        <w:tc>
          <w:tcPr>
            <w:tcW w:w="15853" w:type="dxa"/>
            <w:gridSpan w:val="7"/>
          </w:tcPr>
          <w:p w:rsidR="00967B7B" w:rsidRDefault="00967B7B" w:rsidP="00E5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2020 год»</w:t>
            </w:r>
          </w:p>
          <w:p w:rsidR="00967B7B" w:rsidRPr="00D10128" w:rsidRDefault="00967B7B" w:rsidP="00E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B7B" w:rsidRPr="00D10128" w:rsidTr="00E54A8B">
        <w:trPr>
          <w:trHeight w:val="343"/>
        </w:trPr>
        <w:tc>
          <w:tcPr>
            <w:tcW w:w="15853" w:type="dxa"/>
            <w:gridSpan w:val="7"/>
          </w:tcPr>
          <w:p w:rsidR="00967B7B" w:rsidRDefault="00967B7B" w:rsidP="00E5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улучшение санитарно - эпидемиологического состояния территорий кладбищ</w:t>
            </w:r>
          </w:p>
          <w:p w:rsidR="00967B7B" w:rsidRPr="00D10128" w:rsidRDefault="00967B7B" w:rsidP="00E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B7B" w:rsidRPr="00D10128" w:rsidTr="00E54A8B">
        <w:trPr>
          <w:trHeight w:val="548"/>
        </w:trPr>
        <w:tc>
          <w:tcPr>
            <w:tcW w:w="15853" w:type="dxa"/>
            <w:gridSpan w:val="7"/>
          </w:tcPr>
          <w:p w:rsidR="00967B7B" w:rsidRPr="00D10128" w:rsidRDefault="00967B7B" w:rsidP="00E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D1012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работ по санитарной очистке, содержанию и благоустройству кладбищ с соблюдением санитарно-эпидемиологических и экологических норм</w:t>
            </w:r>
          </w:p>
        </w:tc>
      </w:tr>
      <w:tr w:rsidR="00967B7B" w:rsidRPr="00D10128" w:rsidTr="00E54A8B">
        <w:trPr>
          <w:trHeight w:val="343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</w:t>
            </w:r>
          </w:p>
        </w:tc>
        <w:tc>
          <w:tcPr>
            <w:tcW w:w="1166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749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894" w:type="dxa"/>
            <w:gridSpan w:val="2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66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967B7B" w:rsidRPr="00D10128" w:rsidTr="00E54A8B">
        <w:trPr>
          <w:trHeight w:val="343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Обустройство </w:t>
            </w:r>
            <w:proofErr w:type="spellStart"/>
            <w:r w:rsidRPr="00D10128">
              <w:rPr>
                <w:rFonts w:ascii="Times New Roman" w:eastAsia="Calibri" w:hAnsi="Times New Roman" w:cs="Times New Roman"/>
                <w:sz w:val="24"/>
                <w:szCs w:val="24"/>
              </w:rPr>
              <w:t>автопроездов</w:t>
            </w:r>
            <w:proofErr w:type="spellEnd"/>
          </w:p>
        </w:tc>
        <w:tc>
          <w:tcPr>
            <w:tcW w:w="1166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49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gridSpan w:val="2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6" w:type="dxa"/>
            <w:vAlign w:val="center"/>
          </w:tcPr>
          <w:p w:rsidR="00967B7B" w:rsidRPr="00D10128" w:rsidRDefault="00967B7B" w:rsidP="00E54A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</w:tr>
      <w:tr w:rsidR="00967B7B" w:rsidRPr="00D10128" w:rsidTr="00E54A8B">
        <w:trPr>
          <w:trHeight w:val="343"/>
        </w:trPr>
        <w:tc>
          <w:tcPr>
            <w:tcW w:w="688" w:type="dxa"/>
          </w:tcPr>
          <w:p w:rsidR="00967B7B" w:rsidRPr="00D10128" w:rsidRDefault="00967B7B" w:rsidP="00E54A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190" w:type="dxa"/>
          </w:tcPr>
          <w:p w:rsidR="00967B7B" w:rsidRPr="00D10128" w:rsidRDefault="00967B7B" w:rsidP="00E5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отремонтированных стел</w:t>
            </w:r>
          </w:p>
        </w:tc>
        <w:tc>
          <w:tcPr>
            <w:tcW w:w="1166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49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gridSpan w:val="2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6" w:type="dxa"/>
            <w:vAlign w:val="center"/>
          </w:tcPr>
          <w:p w:rsidR="00967B7B" w:rsidRPr="00D10128" w:rsidRDefault="00967B7B" w:rsidP="00E54A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1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67B7B" w:rsidRPr="005444FC" w:rsidRDefault="00967B7B" w:rsidP="00967B7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постановлению</w:t>
      </w: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967B7B" w:rsidRDefault="00967B7B" w:rsidP="00967B7B">
      <w:pPr>
        <w:spacing w:after="0" w:line="240" w:lineRule="auto"/>
        <w:ind w:left="1105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25 августа 2020 года</w:t>
      </w:r>
      <w:r w:rsidRPr="005444F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736 Приложение № 3 </w:t>
      </w:r>
      <w:r w:rsidRPr="002413F9"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proofErr w:type="gram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proofErr w:type="gramEnd"/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программе «Развитие </w:t>
      </w:r>
      <w:proofErr w:type="spellStart"/>
      <w:r w:rsidRPr="002413F9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</w:t>
      </w:r>
    </w:p>
    <w:p w:rsidR="00967B7B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коммунального хозяйства</w:t>
      </w:r>
    </w:p>
    <w:p w:rsidR="00967B7B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города</w:t>
      </w: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Пугачева на 2020 год»</w:t>
      </w:r>
    </w:p>
    <w:p w:rsidR="00967B7B" w:rsidRPr="005444FC" w:rsidRDefault="00967B7B" w:rsidP="00967B7B">
      <w:pPr>
        <w:spacing w:after="0" w:line="240" w:lineRule="auto"/>
        <w:ind w:left="1105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67B7B" w:rsidRPr="005444FC" w:rsidRDefault="00967B7B" w:rsidP="00967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10"/>
          <w:szCs w:val="10"/>
        </w:rPr>
      </w:pPr>
    </w:p>
    <w:p w:rsidR="00967B7B" w:rsidRPr="005444FC" w:rsidRDefault="00967B7B" w:rsidP="00967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5444F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:rsidR="00967B7B" w:rsidRPr="005444FC" w:rsidRDefault="00967B7B" w:rsidP="00967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5444FC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967B7B" w:rsidRPr="005444FC" w:rsidRDefault="00967B7B" w:rsidP="00967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5444F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5444F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Развитие жилищно-коммунального хозяйства муниципального образования города Пугачева на 2020 год</w:t>
      </w:r>
      <w:r w:rsidRPr="005444F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967B7B" w:rsidRPr="005444FC" w:rsidRDefault="00967B7B" w:rsidP="00967B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9"/>
        <w:gridCol w:w="3969"/>
        <w:gridCol w:w="1843"/>
        <w:gridCol w:w="1449"/>
        <w:gridCol w:w="1182"/>
      </w:tblGrid>
      <w:tr w:rsidR="00967B7B" w:rsidRPr="005444FC" w:rsidTr="00E54A8B">
        <w:trPr>
          <w:trHeight w:val="800"/>
        </w:trPr>
        <w:tc>
          <w:tcPr>
            <w:tcW w:w="7479" w:type="dxa"/>
            <w:vMerge w:val="restart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2631" w:type="dxa"/>
            <w:gridSpan w:val="2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Распределение объема денежных сре</w:t>
            </w:r>
            <w:proofErr w:type="gramStart"/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дств в п</w:t>
            </w:r>
            <w:proofErr w:type="gramEnd"/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ериод реализации программы</w:t>
            </w:r>
          </w:p>
        </w:tc>
      </w:tr>
      <w:tr w:rsidR="00967B7B" w:rsidRPr="005444FC" w:rsidTr="00E54A8B">
        <w:trPr>
          <w:trHeight w:val="141"/>
        </w:trPr>
        <w:tc>
          <w:tcPr>
            <w:tcW w:w="7479" w:type="dxa"/>
            <w:vMerge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82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2020</w:t>
            </w:r>
          </w:p>
        </w:tc>
      </w:tr>
      <w:tr w:rsidR="00967B7B" w:rsidRPr="005444FC" w:rsidTr="00E54A8B">
        <w:trPr>
          <w:trHeight w:val="1076"/>
        </w:trPr>
        <w:tc>
          <w:tcPr>
            <w:tcW w:w="747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1.</w:t>
            </w:r>
            <w:hyperlink r:id="rId6" w:anchor="sub_1300" w:history="1">
              <w:r w:rsidRPr="005444FC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Организация</w:t>
              </w:r>
            </w:hyperlink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водопотребления и водоотведения на </w:t>
            </w:r>
            <w:proofErr w:type="spellStart"/>
            <w:proofErr w:type="gramStart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тории</w:t>
            </w:r>
            <w:proofErr w:type="spellEnd"/>
            <w:proofErr w:type="gramEnd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1200,0</w:t>
            </w:r>
          </w:p>
        </w:tc>
        <w:tc>
          <w:tcPr>
            <w:tcW w:w="1182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1200,0</w:t>
            </w:r>
          </w:p>
        </w:tc>
      </w:tr>
      <w:tr w:rsidR="00967B7B" w:rsidRPr="005444FC" w:rsidTr="00E54A8B">
        <w:trPr>
          <w:trHeight w:val="1076"/>
        </w:trPr>
        <w:tc>
          <w:tcPr>
            <w:tcW w:w="747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2.</w:t>
            </w: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газоснабжения на территории </w:t>
            </w:r>
            <w:proofErr w:type="spellStart"/>
            <w:proofErr w:type="gramStart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51,3</w:t>
            </w:r>
          </w:p>
        </w:tc>
        <w:tc>
          <w:tcPr>
            <w:tcW w:w="1182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51,3</w:t>
            </w:r>
          </w:p>
        </w:tc>
      </w:tr>
      <w:tr w:rsidR="00967B7B" w:rsidRPr="005444FC" w:rsidTr="00E54A8B">
        <w:trPr>
          <w:trHeight w:val="1076"/>
        </w:trPr>
        <w:tc>
          <w:tcPr>
            <w:tcW w:w="747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lastRenderedPageBreak/>
              <w:t>3.</w:t>
            </w:r>
            <w:r w:rsidRPr="005444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Экологическое оздоровление муниципального </w:t>
            </w:r>
            <w:proofErr w:type="spellStart"/>
            <w:proofErr w:type="gramStart"/>
            <w:r w:rsidRPr="005444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5444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ния</w:t>
            </w:r>
            <w:proofErr w:type="spellEnd"/>
            <w:proofErr w:type="gramEnd"/>
            <w:r w:rsidRPr="005444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967B7B" w:rsidRPr="004B6D66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val="en-US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1311,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182" w:type="dxa"/>
            <w:shd w:val="clear" w:color="auto" w:fill="auto"/>
          </w:tcPr>
          <w:p w:rsidR="00967B7B" w:rsidRPr="004B6D66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val="en-US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1311,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  <w:lang w:val="en-US"/>
              </w:rPr>
              <w:t>4</w:t>
            </w:r>
          </w:p>
        </w:tc>
      </w:tr>
      <w:tr w:rsidR="00967B7B" w:rsidRPr="005444FC" w:rsidTr="00E54A8B">
        <w:trPr>
          <w:trHeight w:val="1076"/>
        </w:trPr>
        <w:tc>
          <w:tcPr>
            <w:tcW w:w="747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4.</w:t>
            </w:r>
            <w:r w:rsidRPr="005444F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Благоустройство и текущее содержание кладбищ, </w:t>
            </w:r>
            <w:proofErr w:type="spellStart"/>
            <w:proofErr w:type="gramStart"/>
            <w:r w:rsidRPr="005444F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распо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5444F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ложенных</w:t>
            </w:r>
            <w:proofErr w:type="spellEnd"/>
            <w:proofErr w:type="gramEnd"/>
            <w:r w:rsidRPr="005444F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территории муниципального образования города Пугачева на 2020 год</w:t>
            </w:r>
          </w:p>
        </w:tc>
        <w:tc>
          <w:tcPr>
            <w:tcW w:w="396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 транспорта и связи администрации Пугачевского муниципального района</w:t>
            </w:r>
          </w:p>
        </w:tc>
        <w:tc>
          <w:tcPr>
            <w:tcW w:w="1843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4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889,6</w:t>
            </w:r>
          </w:p>
        </w:tc>
        <w:tc>
          <w:tcPr>
            <w:tcW w:w="1182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889,6</w:t>
            </w:r>
          </w:p>
        </w:tc>
      </w:tr>
      <w:tr w:rsidR="00967B7B" w:rsidRPr="005444FC" w:rsidTr="00E54A8B">
        <w:trPr>
          <w:trHeight w:val="276"/>
        </w:trPr>
        <w:tc>
          <w:tcPr>
            <w:tcW w:w="747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396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449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182" w:type="dxa"/>
            <w:shd w:val="clear" w:color="auto" w:fill="auto"/>
          </w:tcPr>
          <w:p w:rsidR="00967B7B" w:rsidRPr="005444FC" w:rsidRDefault="00967B7B" w:rsidP="00E54A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5444FC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52,3</w:t>
            </w:r>
          </w:p>
        </w:tc>
      </w:tr>
    </w:tbl>
    <w:p w:rsidR="00967B7B" w:rsidRPr="008264AE" w:rsidRDefault="00967B7B" w:rsidP="0096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136" w:rsidRDefault="00642136" w:rsidP="007776AB"/>
    <w:sectPr w:rsidR="00642136" w:rsidSect="00D10128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42136"/>
    <w:rsid w:val="000E1FC8"/>
    <w:rsid w:val="00315115"/>
    <w:rsid w:val="00343950"/>
    <w:rsid w:val="00457EA1"/>
    <w:rsid w:val="004B6D66"/>
    <w:rsid w:val="005816E3"/>
    <w:rsid w:val="0060676E"/>
    <w:rsid w:val="00642136"/>
    <w:rsid w:val="00644E05"/>
    <w:rsid w:val="006C147F"/>
    <w:rsid w:val="00714FB4"/>
    <w:rsid w:val="00757FCD"/>
    <w:rsid w:val="00774FE3"/>
    <w:rsid w:val="007776AB"/>
    <w:rsid w:val="00917F81"/>
    <w:rsid w:val="00944074"/>
    <w:rsid w:val="00967B7B"/>
    <w:rsid w:val="00B46BFF"/>
    <w:rsid w:val="00B82280"/>
    <w:rsid w:val="00C0706A"/>
    <w:rsid w:val="00E53E3D"/>
    <w:rsid w:val="00E60B0F"/>
    <w:rsid w:val="00F70975"/>
    <w:rsid w:val="00F72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421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2020-04-17T04:20:00Z</cp:lastPrinted>
  <dcterms:created xsi:type="dcterms:W3CDTF">2020-08-25T10:53:00Z</dcterms:created>
  <dcterms:modified xsi:type="dcterms:W3CDTF">2020-08-25T10:53:00Z</dcterms:modified>
</cp:coreProperties>
</file>